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148E" w14:textId="4E0EEE5C" w:rsidR="00B11226" w:rsidRPr="00F71601" w:rsidRDefault="00802A0B" w:rsidP="00F10C7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71601">
        <w:rPr>
          <w:rFonts w:ascii="Times New Roman" w:hAnsi="Times New Roman" w:cs="Times New Roman"/>
          <w:b/>
          <w:sz w:val="20"/>
          <w:szCs w:val="20"/>
          <w:u w:val="single"/>
        </w:rPr>
        <w:t xml:space="preserve">АНАЛИЗ ВР </w:t>
      </w:r>
      <w:r w:rsidR="00D047DE" w:rsidRPr="00F71601">
        <w:rPr>
          <w:rFonts w:ascii="Times New Roman" w:hAnsi="Times New Roman" w:cs="Times New Roman"/>
          <w:b/>
          <w:sz w:val="20"/>
          <w:szCs w:val="20"/>
          <w:u w:val="single"/>
        </w:rPr>
        <w:t xml:space="preserve">(дополнение) </w:t>
      </w:r>
      <w:r w:rsidRPr="00F71601">
        <w:rPr>
          <w:rFonts w:ascii="Times New Roman" w:hAnsi="Times New Roman" w:cs="Times New Roman"/>
          <w:b/>
          <w:sz w:val="20"/>
          <w:szCs w:val="20"/>
          <w:u w:val="single"/>
        </w:rPr>
        <w:t>за 202</w:t>
      </w:r>
      <w:r w:rsidR="002A5D06" w:rsidRPr="00F71601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F71601">
        <w:rPr>
          <w:rFonts w:ascii="Times New Roman" w:hAnsi="Times New Roman" w:cs="Times New Roman"/>
          <w:b/>
          <w:sz w:val="20"/>
          <w:szCs w:val="20"/>
          <w:u w:val="single"/>
        </w:rPr>
        <w:t>-2</w:t>
      </w:r>
      <w:r w:rsidR="002A5D06" w:rsidRPr="00F71601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863A2B" w:rsidRPr="00F71601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учебный год</w:t>
      </w:r>
    </w:p>
    <w:p w14:paraId="35E190BC" w14:textId="77777777" w:rsidR="00F9440E" w:rsidRPr="00F71601" w:rsidRDefault="00F9440E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</w:p>
    <w:p w14:paraId="1333AAA3" w14:textId="15C583C7" w:rsidR="00B8051C" w:rsidRPr="00F71601" w:rsidRDefault="00D047DE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 ГРАЖДАНСКО-ПАТРИОТИЧЕСКОЕ ВОСПИТАНИЕ</w:t>
      </w:r>
    </w:p>
    <w:p w14:paraId="708CFE94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102"/>
        <w:gridCol w:w="882"/>
        <w:gridCol w:w="1417"/>
        <w:gridCol w:w="1985"/>
        <w:gridCol w:w="1843"/>
      </w:tblGrid>
      <w:tr w:rsidR="00B8051C" w:rsidRPr="00F71601" w14:paraId="709000E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60E07" w14:textId="7AEC0BC2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4CDD9" w14:textId="4C8C0251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9FD95" w14:textId="3241CC8C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231CC" w14:textId="2150D8A6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D0B8A" w14:textId="35941E3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0A251" w14:textId="0E57E984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B8051C" w:rsidRPr="00F71601" w14:paraId="247BD35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68042" w14:textId="4BACDB62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Петербургский урок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35A49" w14:textId="416914B2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B9B88" w14:textId="774BBF30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A714C" w14:textId="2FF27C11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92F9F" w14:textId="048E53BF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4DDC0" w14:textId="632F895F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48B1664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0558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классные часы, посвящённые дню памяти Бесланской трагедии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EA06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D0A6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5E47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AA68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беседа, просмотр к/ф, минута молчания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FBEEA" w14:textId="77777777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</w:p>
          <w:p w14:paraId="2F32BE0B" w14:textId="148E2A0C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5905D15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E0AD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37BE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6236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97E1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5FC8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4F91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2857CD4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C972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«День окончания Второй мировой войны»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E7A0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BF20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0B2B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4C47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фильма, стихи, проблемная беседа и обсуждение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A871C" w14:textId="77777777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  <w:p w14:paraId="27A2B71E" w14:textId="331906E6" w:rsidR="00B8051C" w:rsidRPr="00B8051C" w:rsidRDefault="00B8051C" w:rsidP="00B80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39C2E03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B967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занятие "Блокада Ленинграда"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7C2A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414D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0DD6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B0CC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5A335" w14:textId="58CBC5FE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</w:t>
            </w:r>
            <w:r w:rsidRP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20E7702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0DED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занятие "Дети Ленинграда"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1F32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96A6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698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0638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676C7" w14:textId="421A426E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Тюменцева А</w:t>
            </w:r>
            <w:r w:rsidRP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454F9BE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598E6" w14:textId="5DA63602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"Дети вместо цветов"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7938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2C7E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BD56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71DF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детскому дому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4AFF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B8051C" w:rsidRPr="00F71601" w14:paraId="3195E4F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BD7F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районный конкурс «Путешествие в страну ремесел»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8CE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F93A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0372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1741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F7FC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7F438A0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C976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Военно-исторический музей артиллерии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8A6C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2024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DE7E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9D2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6B96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B8051C" w:rsidRPr="00F71601" w14:paraId="6973CB6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2D2C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«8 сентября 1941 года начало блокады Ленинграда»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E25B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ABBF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F48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40FE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фильма, стихи, проблемная беседа и обсуждение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CFCDF" w14:textId="77777777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  <w:p w14:paraId="6121D1A0" w14:textId="201E9A2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04FE1EF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236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"Ленинградский зоопарк" Дары осени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1E89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5849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D29A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351A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0E5D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B8051C" w:rsidRPr="00F71601" w14:paraId="3224DE7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74DB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возложения цветов к памятной доске в честь Эвакуационного госпиталя №988, который располагался на территории школы №87 в годы ВОВ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E1B3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7A2E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0D35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90B5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Стихи, беседа, воспоминания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семье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F9032" w14:textId="480BA5D4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</w:t>
            </w:r>
            <w:r w:rsidRP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0442AA5" w14:textId="01E5A3C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рук-ль</w:t>
            </w:r>
          </w:p>
        </w:tc>
      </w:tr>
      <w:tr w:rsidR="00B8051C" w:rsidRPr="00F71601" w14:paraId="4408C9E4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79C5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"Блокада Ленинграда в истории семьи"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50A3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6000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BE5C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B104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D7AB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B8051C" w:rsidRPr="00F71601" w14:paraId="660906F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617C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"Традиции нашей семьи"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A1E7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0269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4EA1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429A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F9EB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B8051C" w:rsidRPr="00F71601" w14:paraId="78EAF31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DBAF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блокады Ленинграда. Городская акция «Помним. Скорбим. Гордимся»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AE2F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1BE8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7F02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3F1B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88FD0" w14:textId="77777777" w:rsidR="00B8051C" w:rsidRP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  <w:p w14:paraId="4D5CB725" w14:textId="7ED635BD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рук-ль</w:t>
            </w:r>
          </w:p>
        </w:tc>
      </w:tr>
      <w:tr w:rsidR="00B8051C" w:rsidRPr="00F71601" w14:paraId="4D2F99E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C7B5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 учебно-тренировочная эвакуация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5A00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95FC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BF4F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2616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EAD6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B8051C" w:rsidRPr="00F71601" w14:paraId="6C9B157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A11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"Посвящение в Орлята России"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1C01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2CAB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75CD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9CB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обучающихся начальной школы в ряды Всероссийского движения "Орлята России" и вручение им атрибутики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22FA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Замыко Е.М.</w:t>
            </w:r>
          </w:p>
        </w:tc>
      </w:tr>
      <w:tr w:rsidR="00B8051C" w:rsidRPr="00F71601" w14:paraId="41EE8624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2B95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«Я и моё место в жизни»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C187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58D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1EDE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F912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14D4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B8051C" w:rsidRPr="00F71601" w14:paraId="3F5B73DF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CFBC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слёт актива Первых "Движение Первых"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2EB6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EF6B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C7C6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DBA8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направлениями "Движения Первых"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AE7C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3CAC728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9080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Районным конкурс «Героям Отечества - Слава»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5E27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DB49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6CC8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0C9E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F91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643CFE2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3497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детских тематических рисунков-рассказов в картинках «Комикс пожарной безопасности»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7181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37EA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F6A6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088D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E812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7C4EA5FD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FAB6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акция в честь окончания Второй мировой войны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EC0C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6FEB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5A91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39FD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8749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Воронкова Н.К.</w:t>
            </w:r>
          </w:p>
        </w:tc>
      </w:tr>
      <w:tr w:rsidR="00B8051C" w:rsidRPr="00F71601" w14:paraId="521C1A5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2DDE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72B8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CA5D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308D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7E55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7343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Гургенидзе В.Н.</w:t>
            </w:r>
          </w:p>
        </w:tc>
      </w:tr>
      <w:tr w:rsidR="00B8051C" w:rsidRPr="00F71601" w14:paraId="2F03AD9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B8A6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A0CA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43E1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E762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8B8A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шпаргалки по русскому языку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08E6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348E03C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6EE6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начала блокады Ленинграда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542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E717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35BF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AD62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беседа, церемония возложения цветов к памятной доске на фасаде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5CF4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1C09715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B8F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Торжественно-траурная церемония возложения венков и цветов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мемориалу жертвам блокадного Ленинграда на Серафимовском кладбище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8F8B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9FFD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8848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18D2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0138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Ботова Е.А. Абрамова А.Г.</w:t>
            </w:r>
          </w:p>
        </w:tc>
      </w:tr>
      <w:tr w:rsidR="00B8051C" w:rsidRPr="00F71601" w14:paraId="306E1E7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DEE0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жертв фашизма и 100 лет со дня рождения советской партизанки Зои Космодемьянской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21B3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B43E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7F75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88DF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"Портреты Героев Советского Союза"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E98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Богданова А.И.</w:t>
            </w:r>
          </w:p>
        </w:tc>
      </w:tr>
      <w:tr w:rsidR="00B8051C" w:rsidRPr="00F71601" w14:paraId="4E79A9C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2773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Пожарную часть Петроградского р-на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4729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CDD2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BFF6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1BFA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31E9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709C023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2006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Всероссийский конкурс школьных журналистских работ «Человеку нужен человек»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5EDC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F788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0BF3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3B24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C761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2D9EBDB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DBCF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Детский Исторический Музей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81AF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0370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BB63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A88C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D9BC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Мареева И.Б.</w:t>
            </w:r>
          </w:p>
        </w:tc>
      </w:tr>
      <w:tr w:rsidR="00B8051C" w:rsidRPr="00F71601" w14:paraId="0FDB7AE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1292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пожилого человека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50AA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551D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1D4B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B3E8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9F7F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78BDE29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7C40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"Кем я хочу работать, когда вырасту?!"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7B93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8BB2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0E15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2CC7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A814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B8051C" w:rsidRPr="00F71601" w14:paraId="0A6D7BE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AD9B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станциям «Помним о безопасности»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EAB3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BABF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FBDD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224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медицинская помощь, Школа безопасности, Юный пожарный, Знатоки безопасности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D0AA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Королева Е.В.</w:t>
            </w:r>
          </w:p>
        </w:tc>
      </w:tr>
      <w:tr w:rsidR="00B8051C" w:rsidRPr="00F71601" w14:paraId="30A8709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66C3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открытие первичных отделений "Движение Первых" Петроградского района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1342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B417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A748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4344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первичными отделениями "Движения Первых"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6899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003B4D8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446C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Региональные соревнования “Я защитник Отечества”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CAFD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299A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C9D1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4436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A35B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B8051C" w:rsidRPr="00F71601" w14:paraId="778A39E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B013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ко Дню народного единства «У России много лиц»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BC4B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6D89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F8AD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E5BA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F180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47053B9F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5AC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"Памятные события в истории страны и ВОВ"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0F6F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0083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7608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EBFE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"Недели истории"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50F3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B8051C" w:rsidRPr="00F71601" w14:paraId="028542DD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D14A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«Подвиг ваш, ленинградцы, бессмертен»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E5F5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BDB6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BE51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1714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4D39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411E442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2BBF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станциям "Память о Великой Отечественной войне"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144C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9500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0EBE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7977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Недели истории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AD58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B8051C" w:rsidRPr="00F71601" w14:paraId="0A28120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886A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"День народного единства"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24DE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4126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1DD3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F855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BC4C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3201CEBD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78DC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конкурс «В традициях - источник вдохновения»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7B85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84E7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6985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F70D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9A2A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2871633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4FBF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железнодорожного транспорта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3A56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06E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B067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3A82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7688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И.И.</w:t>
            </w:r>
          </w:p>
        </w:tc>
      </w:tr>
      <w:tr w:rsidR="00B8051C" w:rsidRPr="00F71601" w14:paraId="46000ED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76DC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Своя игра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C15E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052B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251F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EFA2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Недели истории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03F7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B8051C" w:rsidRPr="00F71601" w14:paraId="11EE63D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596E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"Мы - граждане России"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A3AF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4C79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88AC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08EE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вручения паспортов в рамках проекта "Движения первых"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6AD2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6FEC561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9672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из вторсырья «Не бросай меня!»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63B0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32D7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352B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8B54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+ выставка поделок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F689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0528CA0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FF6D7" w14:textId="09DA8813" w:rsidR="00B8051C" w:rsidRPr="00B8051C" w:rsidRDefault="00F71601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Занятие,</w:t>
            </w:r>
            <w:r w:rsidR="00B8051C"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посвященное годовщине открытия дороги жизни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D766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39D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CAE7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E6CC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викторина и просмотр фильма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F6B01" w14:textId="1FA2E552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56D75F6F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A242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ко дню Матери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A21A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98E3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25EB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D1A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EA89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педагоги ОДОД</w:t>
            </w:r>
          </w:p>
        </w:tc>
      </w:tr>
      <w:tr w:rsidR="00B8051C" w:rsidRPr="00F71601" w14:paraId="5141CB8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4FB5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вопросов в начальной школе: “Секреты Клио”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B268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1CE6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0D1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79E2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Недели истории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BB2A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B8051C" w:rsidRPr="00F71601" w14:paraId="5234F95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A7EA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Неизвестного Солдата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9500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0702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AED1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7822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8B50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6AC2E1F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DB8B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«Символы России - гимн, флаг, герб»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372D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8497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8158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EC31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Беседа-знакомство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E5A1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B8051C" w:rsidRPr="00F71601" w14:paraId="4F744DC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2E6B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«Неопалимая Купина»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ADB1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3F9E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769D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3284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E06B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52331D7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9C1E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«900 секунд»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1CF7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088F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3D7F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1871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победителя и 1 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814C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4C6A26F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F51E1" w14:textId="6A7E59C0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почвоведения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4D5D2" w14:textId="0C460826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B8BC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AE8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B662F" w14:textId="75B354C5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C08CB" w14:textId="474438E8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Пуршаева Г.Г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6653DA7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6B08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творческий онлайн-конкурс «Наша жизнь и сердце - Ленинград»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FAF4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3BDB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0D7B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F511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74E4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23D81E0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179D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Классный час "День Конституции"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C598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2F51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07E6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DADC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070E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53FA7E5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45FF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посвященная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80-летию со дня полного снятия блокады Ленинграда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2386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AD80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E741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941C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Общешкольная линейка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CF61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Замыко Е.М.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Лубенкова А.А.</w:t>
            </w:r>
          </w:p>
        </w:tc>
      </w:tr>
      <w:tr w:rsidR="00B8051C" w:rsidRPr="00F71601" w14:paraId="764CBAC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CC3B7" w14:textId="7BC807E4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почвоведения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D189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58C9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00D2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5216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03C7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B8051C" w:rsidRPr="00F71601" w14:paraId="7316521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5854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«Блокадная ленточка»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70F1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9FF6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6FDE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7B88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F3CA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1EDDEA8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8B4F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"Блокада в Ленинградском зоопарке"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35BF1" w14:textId="43E3BF9F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B222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2б, 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B6C2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19AA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66A6F" w14:textId="2507BFB9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Пуршаева Г.Г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Кизиляева О.А. Ковригина М.А.</w:t>
            </w:r>
          </w:p>
        </w:tc>
      </w:tr>
      <w:tr w:rsidR="00B8051C" w:rsidRPr="00F71601" w14:paraId="4ED06CE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B44D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«Была война, была блокада…»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BBE8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7ED4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74A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AA07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конкурс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B31C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B8051C" w:rsidRPr="00F71601" w14:paraId="4950223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E2E0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“По проведению торжественной церемонии на школьных линейках”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7F1F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B935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1147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A6C6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E53C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B8051C" w:rsidRPr="00F71601" w14:paraId="0E272DC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DE25D" w14:textId="4865D6AC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мужества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"Война. Блокада. Ленинград."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1D4B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A3C8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1154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556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D19E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B8051C" w:rsidRPr="00F71601" w14:paraId="60FFD49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2E42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«С чего начинается Родина?»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6CDD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34A4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5873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0573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FA37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B8051C" w:rsidRPr="00F71601" w14:paraId="2ABFA91F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A9691" w14:textId="6580E010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Хроники Блокадного </w:t>
            </w:r>
            <w:r w:rsidR="00F71601"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F14F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4FF5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530E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0E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плаката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14BA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М.А.</w:t>
            </w:r>
          </w:p>
        </w:tc>
      </w:tr>
      <w:tr w:rsidR="00B8051C" w:rsidRPr="00F71601" w14:paraId="6EC15EB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7DC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марафон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«Дети читают о войне»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B989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8D2A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66B0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47F8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 о войне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E0AC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Яцун А.Д.</w:t>
            </w:r>
          </w:p>
        </w:tc>
      </w:tr>
      <w:tr w:rsidR="00B8051C" w:rsidRPr="00F71601" w14:paraId="7B967A7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BA98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"Блокада Ленинграда. Петроградский район"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3CDC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B13E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85ED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C101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2FB7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B8051C" w:rsidRPr="00F71601" w14:paraId="5CF3F04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43C4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 для ветеранов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A74E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3590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A066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3859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открыток для ветеранов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9B1B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ГПД</w:t>
            </w:r>
          </w:p>
        </w:tc>
      </w:tr>
      <w:tr w:rsidR="00B8051C" w:rsidRPr="00F71601" w14:paraId="4E5ED6B4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6C1F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баннера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«В годы войны в здании школы находился госпиталь»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C149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F7D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99B9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1E6D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фасада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08AF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 М.Ю.</w:t>
            </w:r>
          </w:p>
        </w:tc>
      </w:tr>
      <w:tr w:rsidR="00B8051C" w:rsidRPr="00F71601" w14:paraId="6213F10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F961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возложения цветов к памятной доске в честь Эвакуационного госпиталя № 988, который располагался на территории школы №87 в годы ВОВ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E2DB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C061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286E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F4BD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Стихи, беседа, воспоминания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DB98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Шамбалович С.С.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Яцун А.Д.</w:t>
            </w:r>
          </w:p>
        </w:tc>
      </w:tr>
      <w:tr w:rsidR="00B8051C" w:rsidRPr="00F71601" w14:paraId="21EDFA64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3344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медиа-разработок «От прошлого к настоящему»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83B6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B316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767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6678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D77E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2C69E1D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B928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Разговоры о важном «Непокоренные. 80 лет со дня полного освобождения Ленинграда от фашистской блокады»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90A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ACB3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391D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EC53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графику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190B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735689FD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A171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подкаст, посвященный 80-летию со дня полного снятия блокады Ленинграда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50F0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F07A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5E9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A328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Радиоэфир о школе №87 в годы ВОВ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0422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Яцун А.Д.</w:t>
            </w:r>
          </w:p>
        </w:tc>
      </w:tr>
      <w:tr w:rsidR="00B8051C" w:rsidRPr="00F71601" w14:paraId="44543C7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8951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к/фильма «Лошадка для героя» и тематическая беседа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D4A1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FEB9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98C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C035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проблемная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8AE5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Тюменцева А.А.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ГПД</w:t>
            </w:r>
          </w:p>
        </w:tc>
      </w:tr>
      <w:tr w:rsidR="00B8051C" w:rsidRPr="00F71601" w14:paraId="63BF474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119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Выставка - экспозиция «Ленинград. Блокада. Память»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AE1D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5E4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9FF9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F809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8B763" w14:textId="77777777" w:rsidR="00F71601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Королева Е.В. </w:t>
            </w:r>
          </w:p>
          <w:p w14:paraId="37055CA0" w14:textId="1C20B47C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B8051C" w:rsidRPr="00F71601" w14:paraId="53DDD82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F6BB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выставке работ ветерана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ВОВ Г.С. Покшишевской «Воспоминания о блокадных днях 1941-1942 гг.»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4AA1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E274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1-6, 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65A8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B2D8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и посещение выставки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D868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Акульшина Д.Е.</w:t>
            </w:r>
          </w:p>
        </w:tc>
      </w:tr>
      <w:tr w:rsidR="00B8051C" w:rsidRPr="00F71601" w14:paraId="6C480F44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95F1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уроки «Ленинград - город-герой»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3E9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8E28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7440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9014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уроки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3DB7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</w:tc>
      </w:tr>
      <w:tr w:rsidR="00B8051C" w:rsidRPr="00F71601" w14:paraId="56B24A0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EA12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«Блокадные страницы - страницы жизни»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871E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5F7D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0EB6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3F6D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215F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76CD8B9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DB99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уголок «Знаем! Помним! Гордимся!»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5BCA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35AF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578B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4ED2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классного уголка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AE7D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6B323EA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1AB5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совместно с советом ветеранов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760D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B7E2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2D09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A17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для ветеранов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5AE4A" w14:textId="77777777" w:rsidR="0068041E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Акульшина Д.Е.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Яцун А.Д. </w:t>
            </w:r>
          </w:p>
          <w:p w14:paraId="0CAD30B5" w14:textId="2141EF4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ОДОД</w:t>
            </w:r>
          </w:p>
        </w:tc>
      </w:tr>
      <w:tr w:rsidR="00B8051C" w:rsidRPr="00F71601" w14:paraId="58399C2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AA80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«Салют и слава годовщине навеки памятного дня»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BA9F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3674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D12C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521A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A152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7BEE6E3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80F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«Воспоминания о Ленинграде»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4EE3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3FBE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324F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E922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94A9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B8051C" w:rsidRPr="00F71601" w14:paraId="2BF3549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665F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“Стрелковое многоборье”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324B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4C58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346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5EA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0413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B8051C" w:rsidRPr="00F71601" w14:paraId="0293012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01A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"Защитники отечества"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E4E8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72DE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85B1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C7F3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846D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М.А.</w:t>
            </w:r>
          </w:p>
        </w:tc>
      </w:tr>
      <w:tr w:rsidR="00B8051C" w:rsidRPr="00F71601" w14:paraId="70E607D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ED9A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исторический музей на Болотной "Детский дом в блокаду"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FC76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0FFE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5F9B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9AF2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25F7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B8051C" w:rsidRPr="00F71601" w14:paraId="7E8FA94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79D3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"Открытка папе на 23 февраля"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8412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7F8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E070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07C0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2BBE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Тюменцева А.А.</w:t>
            </w:r>
          </w:p>
        </w:tc>
      </w:tr>
      <w:tr w:rsidR="00B8051C" w:rsidRPr="00F71601" w14:paraId="136C374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E7F6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международной выставке-форуме "Россия"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9A40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74B3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D0AD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5CB1A" w14:textId="22602F9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историей нашей страны активистов первичного отделения "Движением Первых" в г.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D630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6271E9C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108F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 ну ка мальчики!"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2B13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58CF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E58A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B752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A307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B8051C" w:rsidRPr="00F71601" w14:paraId="175A03B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3032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"Защитники отечества"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D23B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126C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9C30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C1E3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F033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B8051C" w:rsidRPr="00F71601" w14:paraId="005A752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D043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экстремизму и терроризму.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81E3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C8C5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07D0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A7CA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 и анкетирование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D8C4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B8051C" w:rsidRPr="00F71601" w14:paraId="500961DF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E17D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"Вся зима в один день”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55A7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B5FE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B7D0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9754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3F922" w14:textId="5F0EEA3B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Пуршаева Г.Г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7501298D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C7DA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Гала-концерт с участием ветеранов Афганской войны, участников СВО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D611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492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A899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CCAE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Концерт-награждение победителей районного конкурса военно-патриотической песни "Дорога домой"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00AF6" w14:textId="133B121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B8051C" w:rsidRPr="00F71601" w14:paraId="79352E5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3EA2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Классный час "День защитника Отечества"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BA62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2E06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83B1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EDF0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FFAC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31FC452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07FD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правовых знаний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8E8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ADEE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7E1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06D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представителями правоохранительных органов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0139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B8051C" w:rsidRPr="00F71601" w14:paraId="5702971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58C9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 "Подарок"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0134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0D6D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E276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B8B9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для поддержки организации "Адванте"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6F78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B8051C" w:rsidRPr="00F71601" w14:paraId="3DE7F53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04C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"Международный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женский день"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4163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4615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6428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2462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A003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372FFB67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7C6C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для мам, посвященный Международному женскому дню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295A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489E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A3E8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D86F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 для мамы, концерт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F042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педагоги ОДОД</w:t>
            </w:r>
          </w:p>
        </w:tc>
      </w:tr>
      <w:tr w:rsidR="00B8051C" w:rsidRPr="00F71601" w14:paraId="4A016EB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C7C2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час «Воссоединение Крыма с Россией»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3C6E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3350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56F6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0C9C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9593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Сизова О.Н.</w:t>
            </w:r>
          </w:p>
        </w:tc>
      </w:tr>
      <w:tr w:rsidR="00B8051C" w:rsidRPr="00F71601" w14:paraId="3F9753D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188D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"Моя малая Родина"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AC36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7C59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5583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67F7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4BC4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B8051C" w:rsidRPr="00F71601" w14:paraId="3A6F9AB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868E6" w14:textId="5C32330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Военно-исторический музей артиллерии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D1AD1" w14:textId="0CDC8D9B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AA6E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1EA1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E966D" w14:textId="043122AB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DA92B" w14:textId="4F6797B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Пуршаева Г.Г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24129747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FD60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Масленичные гуляния VOKZAL 1853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3433B" w14:textId="6C0BA5CD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7031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EE00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52F7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A56D8" w14:textId="15E4A5B5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B8051C" w:rsidRPr="00F71601" w14:paraId="5A08506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24D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"Крымская весна"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2C3C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E1C6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5B86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0E8DE" w14:textId="1B05FA7F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F71601"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 занятий,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историческую значимость воссоединения Крыма с Россией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25A2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0A5B947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20E1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"Мы граждане-России"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2329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B75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5832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5C0F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вручения паспортов в рамках проекта "Движения первых"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8B45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4B0C7414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BAD2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памятная акция «Крокус Памяти»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E06F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EC15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C37F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BE74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знак скорби о жертвах террористического акта, который произошел в подмосковном «Крокус Сити Холле» на всех телевизорах в Школе разместили изображение журавлей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3915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5914F18D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DEE3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«Трудиться, Творить и Любить»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7C03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5E5D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EECE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4240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4DBB3" w14:textId="77777777" w:rsidR="0068041E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Яцун А.Д. </w:t>
            </w:r>
          </w:p>
          <w:p w14:paraId="4557EC66" w14:textId="7E8CCD81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Акульшина Д.Е.</w:t>
            </w:r>
          </w:p>
        </w:tc>
      </w:tr>
      <w:tr w:rsidR="00B8051C" w:rsidRPr="00F71601" w14:paraId="3B3132E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388A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“Практическая стрельба”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E9E7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1809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DE58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B8EB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EC32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B8051C" w:rsidRPr="00F71601" w14:paraId="6BEFC7C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B17F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"Неделя космонавтики и авиации"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4551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07FA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E545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6F85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графику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E0D45" w14:textId="77777777" w:rsidR="0068041E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Д.Е., </w:t>
            </w:r>
          </w:p>
          <w:p w14:paraId="176538D5" w14:textId="77777777" w:rsidR="0068041E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кл. рук-ли, </w:t>
            </w:r>
          </w:p>
          <w:p w14:paraId="0CE2980C" w14:textId="673FD898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- предметники, педагоги ОДОД, ГПД</w:t>
            </w:r>
          </w:p>
        </w:tc>
      </w:tr>
      <w:tr w:rsidR="00B8051C" w:rsidRPr="00F71601" w14:paraId="1BC66F7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A2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Открытое занятие "Первые космонавты"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4FCA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E9DD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A19E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496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C946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Тюменцева А.А.</w:t>
            </w:r>
          </w:p>
        </w:tc>
      </w:tr>
      <w:tr w:rsidR="00B8051C" w:rsidRPr="00F71601" w14:paraId="4DB9903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FE54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"Космическое путешествие"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AB61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89B7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23CB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1043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A841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1031422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D5F9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"Полётам дан отсчет"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A3CF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1A04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EA7C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6301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EC24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0ED8D80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3393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«Любить Родину – значит быть ей полезным»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6E08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063F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7311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90E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DB01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31776D5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3E8B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Детский Исторический Музей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4B2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9997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1C52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5F96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CFA9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Мареева И.Б.</w:t>
            </w:r>
          </w:p>
        </w:tc>
      </w:tr>
      <w:tr w:rsidR="00B8051C" w:rsidRPr="00F71601" w14:paraId="1857633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9A83F" w14:textId="692BF12B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«Космос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</w:t>
            </w:r>
            <w:proofErr w:type="gramEnd"/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8615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B020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97B9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74C3D" w14:textId="7C27523D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87B8" w14:textId="37DCBAB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Пуршаева Г.Г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Кизиляева О.А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06616B8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6898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"Неделя спорта и здоровья"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7CC2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EC2A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EC1D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EECB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ЗОЖ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BBDE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физ-ры</w:t>
            </w:r>
          </w:p>
        </w:tc>
      </w:tr>
      <w:tr w:rsidR="00B8051C" w:rsidRPr="00F71601" w14:paraId="66377C9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7432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 "Наследники победы"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82DF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783A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058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B6C9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2385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B8051C" w:rsidRPr="00F71601" w14:paraId="5231775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3FF7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профориентации: Академия им. Можайского.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CDB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B808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EB3A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FDE9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лекция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C4D63" w14:textId="49BDA91E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Лебедев А.С.</w:t>
            </w:r>
          </w:p>
        </w:tc>
      </w:tr>
      <w:tr w:rsidR="00B8051C" w:rsidRPr="00F71601" w14:paraId="4BB686C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C8DD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добровольческая акция «Весенняя Неделя Добра»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B2CC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1B1C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C15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05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пластиковых крышек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A7E9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Евсеева Е.Г.</w:t>
            </w:r>
          </w:p>
        </w:tc>
      </w:tr>
      <w:tr w:rsidR="00B8051C" w:rsidRPr="00F71601" w14:paraId="05048BC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E1F3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сетевая конференция школьников "Петроградская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сторона" секции «Наука. Технологии. Инновации»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F87E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D480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0838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326E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жюри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8BA6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педагоги</w:t>
            </w:r>
          </w:p>
        </w:tc>
      </w:tr>
      <w:tr w:rsidR="00B8051C" w:rsidRPr="00F71601" w14:paraId="7333B677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393F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 "День единых действий в память о геноциде советского народа в годы Великой Отечественной войны"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F41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4319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FEEE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E28A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B7DB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</w:tc>
      </w:tr>
      <w:tr w:rsidR="00B8051C" w:rsidRPr="00F71601" w14:paraId="12A44D5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BE84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проект «Благо Твори»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A6E6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AC00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6DA7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BB7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субботнике на Крестовском острове от "Движения Первых"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D683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250DA55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8CFF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"Крышечка доброты"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EEEC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1D0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5CCD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F530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Сдали в район 20 кг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0287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B8051C" w:rsidRPr="00F71601" w14:paraId="783E2EB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DC0E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игра «Закон обо мне, мне о законе» в молодежном клубе «Среда» СПб «ПМЦ «Петроградский»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ED2E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EF35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931C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6B65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- Алешко В. в личном зачете, 1 и 2 место в командном зачете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D2F5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Евсеева Е.Г.</w:t>
            </w:r>
          </w:p>
        </w:tc>
      </w:tr>
      <w:tr w:rsidR="00B8051C" w:rsidRPr="00F71601" w14:paraId="429E9F3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3041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Антинаркотический месячник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19A1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117C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9382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D1A3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3CA8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B8051C" w:rsidRPr="00F71601" w14:paraId="2EB732D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F2E4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земли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FABE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22FF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6939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8A33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уроки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9E73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0C00D46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6B0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86D2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010B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E020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01C8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284E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физ-ры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B8051C" w:rsidRPr="00F71601" w14:paraId="719E69A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1486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 учебно-тренировочная эвакуация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2D70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10CC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4F0B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409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1F63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B8051C" w:rsidRPr="00F71601" w14:paraId="3EE6C6A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F9D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посвященная Дню Победы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7B22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A32D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E716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12E8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Общешкольная линейка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3783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71601" w:rsidRPr="00F71601" w14:paraId="69BB8432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2349D" w14:textId="25042D96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«Окна Победы»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93C1C" w14:textId="2C559DF9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3C62D" w14:textId="6B9A220F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69B8A" w14:textId="13199A07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9EC41" w14:textId="5836CCB1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 уважения Героям Отечества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78165" w14:textId="77777777" w:rsidR="0068041E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Ботова Е.А. </w:t>
            </w:r>
          </w:p>
          <w:p w14:paraId="56893B79" w14:textId="187C46DE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F71601" w:rsidRPr="00F71601" w14:paraId="7EAA127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6EC93" w14:textId="3EDA44E0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"День Победы"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E985F" w14:textId="569125E2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84D9A" w14:textId="19672725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5E5A9" w14:textId="25557A54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860A2" w14:textId="5B42B1B8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FF156" w14:textId="28A8CB71" w:rsidR="00F71601" w:rsidRPr="00B8051C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Тюменцева А.А.</w:t>
            </w:r>
          </w:p>
        </w:tc>
      </w:tr>
      <w:tr w:rsidR="00B8051C" w:rsidRPr="00F71601" w14:paraId="16A54F0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F6F6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Церемония возложения цветов к памятной доске в честь Эвакуационного госпиталя №988, который располагался на территории школы №87 в годы ВОВ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2670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6C3B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E42D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69D9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Стихи, беседа, воспоминания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семье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7F316" w14:textId="0B8AED2B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Яцун А.Д.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 рук-ль</w:t>
            </w:r>
          </w:p>
        </w:tc>
      </w:tr>
      <w:tr w:rsidR="00B8051C" w:rsidRPr="00F71601" w14:paraId="1738FE7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4EC8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на Пискарёвском мемориальном кладбище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«Памяти павших будьте достойны»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2A0A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9131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D06B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81D6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возложения цветов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DFB9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6C531D25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7AAD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совместно с ветеранами Петроградского района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0B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EBCC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C2C7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218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A36B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B8051C" w:rsidRPr="00F71601" w14:paraId="30521B4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1F3A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«Герои наших дней»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E089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C736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41B7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FB24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6164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0C45A2B4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E53E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гостиная "Музыка Победы"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6AE1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0D5D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9334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1539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Песни о войне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7EC59" w14:textId="77777777" w:rsidR="0068041E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</w:p>
          <w:p w14:paraId="79214449" w14:textId="04EBFC3A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6C548AA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825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памяти в ГБОУ Санкт-Петербурга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94C1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885B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F81C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241C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Трансляция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32A2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3F1F26DE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8384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 «Журавли»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4EA1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65C5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04A9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Волонтёры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B7C4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B3A0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583DB60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2EF30" w14:textId="55CFFEC0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познавательных роликов «На Берлин»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EC46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2681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FC95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BF50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ролики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4195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B8051C" w:rsidRPr="00F71601" w14:paraId="3386B436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C77E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Уличная акция «Георгиевская ленточка»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047C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DC6D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1755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Волонтёры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EE7D7" w14:textId="3BE39E84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Александровский 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парк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0F22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Евсеева Е.Г.</w:t>
            </w:r>
          </w:p>
        </w:tc>
      </w:tr>
      <w:tr w:rsidR="00B8051C" w:rsidRPr="00F71601" w14:paraId="25E6C5BC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C40A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 "История героев"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81F2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F092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E368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E45A3" w14:textId="5F25925D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о подвиге в годы ВОВ выдающихся личностей Петроградского района.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49D12" w14:textId="77777777" w:rsidR="0068041E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</w:p>
          <w:p w14:paraId="02F25656" w14:textId="387303C6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41E88DB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E39D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мероприятие «Они защищали Родину»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E967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05D5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A300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0FFF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9748A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B8051C" w:rsidRPr="00F71601" w14:paraId="1712492F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0F56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"Вахта памяти" ко Дню победы.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24C8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F8D8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602E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A7BD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беседа, просмотр видеофрагментов.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D214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B8051C" w:rsidRPr="00F71601" w14:paraId="30E2697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E3FE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"Никто не забыт, ничто не забыто!"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5703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F6AF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65B6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DF6B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Урок-путешествие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F3C1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B8051C" w:rsidRPr="00F71601" w14:paraId="124B50CA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421B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"Диктант победы"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3C02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DE56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58D1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3411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участников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5DC9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B8051C" w:rsidRPr="00F71601" w14:paraId="053A28BB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70C0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мероприятие «И помнит мир спасённый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46C2B" w14:textId="110669C1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64D0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5706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67AC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22B0C" w14:textId="6E918198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Пуршаева Г.Г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051C" w:rsidRPr="00F71601" w14:paraId="66C91BC1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9385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"Битва хоров", посвященный Дню Победы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3717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47CD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72D4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02A4D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хоров по классам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38B7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 Багаева О.А.</w:t>
            </w:r>
          </w:p>
        </w:tc>
      </w:tr>
      <w:tr w:rsidR="00B8051C" w:rsidRPr="00F71601" w14:paraId="5548F9B9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AB3AC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«ПервоМай»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BB14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D3B9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378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F1A4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 о профессии родственников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F8AB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B8051C" w:rsidRPr="00F71601" w14:paraId="0B69BEF3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12258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Города-Герои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F78A4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3E9F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49AE0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68E6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мотивам передачи "Своя игра"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3448E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М.А.</w:t>
            </w:r>
          </w:p>
        </w:tc>
      </w:tr>
      <w:tr w:rsidR="00B8051C" w:rsidRPr="00F71601" w14:paraId="2E3D84F0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F2F1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"Вечная слава героям"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D8143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491F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0E4DB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898DF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D91C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B8051C" w:rsidRPr="00F71601" w14:paraId="082604F8" w14:textId="77777777" w:rsidTr="00B8051C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1AD4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55-й региональный этап всероссийских детско-юношеской военно-спортивной игры «Зарница»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1383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4B09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93C77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14A71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- этап военизированная полоса препятствий с элементами ориентирования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1A725" w14:textId="77777777" w:rsidR="00B8051C" w:rsidRPr="00B8051C" w:rsidRDefault="00B8051C" w:rsidP="00B8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 Лубенкова А.А.</w:t>
            </w:r>
          </w:p>
        </w:tc>
      </w:tr>
    </w:tbl>
    <w:p w14:paraId="42FF1152" w14:textId="59CE2073" w:rsidR="00B8051C" w:rsidRPr="00F71601" w:rsidRDefault="00B8051C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2) СПОРТ И ФОРМИРОВАНИЕ ЗДОРОВОГО ОБРАЗА ЖИЗНИ</w:t>
      </w:r>
    </w:p>
    <w:p w14:paraId="7D147B27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930"/>
        <w:gridCol w:w="1338"/>
        <w:gridCol w:w="1985"/>
        <w:gridCol w:w="1843"/>
      </w:tblGrid>
      <w:tr w:rsidR="00670604" w:rsidRPr="00F71601" w14:paraId="48C462BF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F4355" w14:textId="23FE3313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6E061" w14:textId="69FA3252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AD489" w14:textId="3E696C80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869CD" w14:textId="6D7435E0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FDC1B" w14:textId="1E43C83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BAA62" w14:textId="29659B5C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670604" w:rsidRPr="00F71601" w14:paraId="72C38BCE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38364" w14:textId="78874968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Тимбилдинг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45DF6" w14:textId="79180015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5568C" w14:textId="28C815A6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60AD4" w14:textId="1EF34A10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A5C47" w14:textId="766D0999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Районное 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671C3" w14:textId="77777777" w:rsid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Афремова А.Б. Закацола А.Г. </w:t>
            </w:r>
          </w:p>
          <w:p w14:paraId="3932F3E6" w14:textId="3F6CD439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00BFBF2F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D0E8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251E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C684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A2E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856C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золотых знака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6E29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670604" w:rsidRPr="00F71601" w14:paraId="196304DE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6190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онлайн олимпиада по ПДД «Безопасные дороги» на учи.ру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A3EA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1E18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5207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ACF0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победителей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4DF59" w14:textId="77777777" w:rsid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Черевкова Е.В. Евсеева Е.Г. </w:t>
            </w:r>
          </w:p>
          <w:p w14:paraId="1364B43B" w14:textId="7117249F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НН</w:t>
            </w:r>
          </w:p>
        </w:tc>
      </w:tr>
      <w:tr w:rsidR="00670604" w:rsidRPr="00F71601" w14:paraId="25389824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E6C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«Внимание дети!»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258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B9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F990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ED24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69A4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0E450EBE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15F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финал Всероссийских соревнований «Школа безопасности»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82F8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3F2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F16B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79F2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- Ерёмин 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0B2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 Евсеева Е.Г.</w:t>
            </w:r>
          </w:p>
        </w:tc>
      </w:tr>
      <w:tr w:rsidR="00670604" w:rsidRPr="00F71601" w14:paraId="219D70EA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356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педагогический фестиваль межпредметных проектов по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BB6D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2F8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30F7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4C4E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3DEF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566334B5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18A1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Президентские спортивные игры многоборье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A65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3AEB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9C6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4963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320E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670604" w:rsidRPr="00F71601" w14:paraId="30585931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9F3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Президентские состязания многоборье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E3C2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589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0CA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0078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E0B6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670604" w:rsidRPr="00F71601" w14:paraId="06512172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806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безопасности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57DF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F02B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7FBF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A62F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неделя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3599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Королева Е.В.</w:t>
            </w:r>
          </w:p>
        </w:tc>
      </w:tr>
      <w:tr w:rsidR="00670604" w:rsidRPr="00F71601" w14:paraId="0D77181E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CC43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«Комикс пожарной безопасности»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1505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4274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4549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E17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0D92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37CDE81E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4E8C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Санкт-Петербургская олимпиада по оказанию первой помощи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3D9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2C28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E3B3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29C5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77762" w14:textId="77777777" w:rsid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Евсеева Е.Г. </w:t>
            </w:r>
          </w:p>
          <w:p w14:paraId="4643F2FF" w14:textId="2A592F4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670604" w:rsidRPr="00F71601" w14:paraId="726D3174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EABA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этап всероссийской олимпиады школьников по ФК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CF17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7AE4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6C4F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F47B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0223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 Г.</w:t>
            </w:r>
          </w:p>
        </w:tc>
      </w:tr>
      <w:tr w:rsidR="00670604" w:rsidRPr="00F71601" w14:paraId="7F6FF812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F260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Президентские состязания творческий конкурс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3A4C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4466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D79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01BB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4AC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670604" w:rsidRPr="00F71601" w14:paraId="17A2E6D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CC3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Президентские состязания творческий конкурс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518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85E0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B1ED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BB73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в районе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1666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670604" w:rsidRPr="00F71601" w14:paraId="5F80EC7C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DD8D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“Лазертаг”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5503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2C46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5009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3F5D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B55A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670604" w:rsidRPr="00F71601" w14:paraId="4378756D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D39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«Засветись»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67EC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AE2D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C918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5F2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937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670604" w:rsidRPr="00F71601" w14:paraId="621A9D02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DA9C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городского конкурса детского творчества «Дорога и мы»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6B5D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- декабрь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BF49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42BB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CD40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- Баранов 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004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Кудринецкая У.В.</w:t>
            </w:r>
          </w:p>
        </w:tc>
      </w:tr>
      <w:tr w:rsidR="00670604" w:rsidRPr="00F71601" w14:paraId="08D003E6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632B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«Пешеход - время жить»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459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A522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D99F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D09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974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670604" w:rsidRPr="00F71601" w14:paraId="63461A20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232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«Жизнь без ДТП»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7BA2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C32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80A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A3DA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B4B5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670604" w:rsidRPr="00F71601" w14:paraId="1286344C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52F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Президентские спортивные игры баскетбол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9D88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315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4E9C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A8DE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B43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670604" w:rsidRPr="00F71601" w14:paraId="0272CCB9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0FA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Школьная Акция «Правильный новый год или безопасные каникулы»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92D9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609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721C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701D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D8FC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670604" w:rsidRPr="00F71601" w14:paraId="6AA515F8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4847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B7A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6FE6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A2FF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E4D2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29CC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670604" w:rsidRPr="00F71601" w14:paraId="3BA17318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8B4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«Неопалимая Купина»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69C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FE1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015A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ABE1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B7B2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0B4B132D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9425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«Спортивный репортер»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2457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0B65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0BB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743B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CB65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670604" w:rsidRPr="00F71601" w14:paraId="56FF9570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B5F5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неделя химии и биологии - Мастер-класс "Дыхание - обменный процесс" ГБОУ СОШ №77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5941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E2A5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A2C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E259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46E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Сорокина Ю.А.</w:t>
            </w:r>
          </w:p>
        </w:tc>
      </w:tr>
      <w:tr w:rsidR="00670604" w:rsidRPr="00F71601" w14:paraId="19333747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4D65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Президентские спортивные игры. Волейбол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F634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F8F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E282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66A8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1B68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А.Г.</w:t>
            </w:r>
          </w:p>
        </w:tc>
      </w:tr>
      <w:tr w:rsidR="00670604" w:rsidRPr="00F71601" w14:paraId="124DD42B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C4C0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Всероссийских игр школьных спортивных клубов - 2024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E5D7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4C1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1BE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7686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D19A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А.Г. Королева Е.В.</w:t>
            </w:r>
          </w:p>
        </w:tc>
      </w:tr>
      <w:tr w:rsidR="00670604" w:rsidRPr="00F71601" w14:paraId="01D8D84B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1277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"Орлёнок-Спортсмен"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3389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F2CE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AACA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D68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"Здоровый образ жизни"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19D3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2E32ACE0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E67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«Скорость - не главное!»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AD5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C2C6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FE35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0CFA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C089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670604" w:rsidRPr="00F71601" w14:paraId="5225EDE1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ED84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Здоровья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CF46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861D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D5F5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EC9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8648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670604" w:rsidRPr="00F71601" w14:paraId="3712605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3B23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гостях у Мойдодыра»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8F43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EEF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725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9ED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C388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670604" w:rsidRPr="00F71601" w14:paraId="03EC5CFB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6279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 треку "Орлёнок - Спортсмен"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9CB1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0CEC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A77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6DD4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результативности воспитательных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занятий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300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2A55E81E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7CDB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"Орлёнок-Эколог"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CD39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DC1A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A612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D23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занятий по осознанию ценности природы и необходимости ответственности за ее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сохранение.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3502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40F12957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6908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«Занимаясь спортом, сохраним здоровье»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4604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DF1E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55B7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3DC4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71C2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670604" w:rsidRPr="00F71601" w14:paraId="20D2231B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BC88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по международной программе пожаротушения CTUF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86EF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5825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665F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2F2E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D3B8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70604" w:rsidRPr="00F71601" w14:paraId="6A3D72BD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993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по пожарному спорту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DECF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91DE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CA36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545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FFB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Салмина Н.Г. </w:t>
            </w:r>
          </w:p>
        </w:tc>
      </w:tr>
      <w:tr w:rsidR="00670604" w:rsidRPr="00F71601" w14:paraId="104844DA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7BD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по программе Международного комитета по предупреждению и тушению пожаров среди дружин юных пожарных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67B2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07A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175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A564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CF4C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Королёва Е.В.</w:t>
            </w:r>
          </w:p>
        </w:tc>
      </w:tr>
      <w:tr w:rsidR="00670604" w:rsidRPr="00F71601" w14:paraId="4D97FD1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613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Тематическая "Неделя спорта и здоровья"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F605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FFC6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25B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8884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мероприятия для всей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5BC1C" w14:textId="77777777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физ-ры, </w:t>
            </w:r>
          </w:p>
          <w:p w14:paraId="5A2EEC01" w14:textId="77777777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кл. рук-ли, </w:t>
            </w:r>
          </w:p>
          <w:p w14:paraId="74B13700" w14:textId="5D2E7442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670604" w:rsidRPr="00F71601" w14:paraId="6074B7BF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4A85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Президентские спортивные игры. Городки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A83F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598A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F586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3CC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F943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670604" w:rsidRPr="00F71601" w14:paraId="4765B4B1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A11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"Математика спорта"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DD4F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F606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1CEA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2570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095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Чехлаевская Н.В.</w:t>
            </w:r>
          </w:p>
        </w:tc>
      </w:tr>
      <w:tr w:rsidR="00670604" w:rsidRPr="00F71601" w14:paraId="3F7D1734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1B8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"Верю-не верю" посвящённая ЗОЖ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55F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65C8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3-е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8601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A286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D6C36" w14:textId="78E35EE9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А.М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0604" w:rsidRPr="00F71601" w14:paraId="6F19389F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FF99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Интерактивное занятие в игровой форме "Мы за ЗОЖ"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6C53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87AA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7-е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6A1A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3574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75A8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Сорокина Ю.А.</w:t>
            </w:r>
          </w:p>
        </w:tc>
      </w:tr>
      <w:tr w:rsidR="00670604" w:rsidRPr="00F71601" w14:paraId="4492071B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E197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станциям "На спортивной волне"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3745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341D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0AD5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6C84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E5EA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Тюменцева А.А. Кизиляева О.А.</w:t>
            </w:r>
          </w:p>
        </w:tc>
      </w:tr>
      <w:tr w:rsidR="00670604" w:rsidRPr="00F71601" w14:paraId="756A3B74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779D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AF2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56DC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0A7C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18A9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абонементу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F4C2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670604" w:rsidRPr="00F71601" w14:paraId="43180DCA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BA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"Спорт: польза и развлечение"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D160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3041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7б, 11а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03E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D2F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 и викторина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6C74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670604" w:rsidRPr="00F71601" w14:paraId="0C7E78E7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5E94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"Спорт и политика"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436E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AB5B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6AF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8945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0948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Воронкова Н.К. </w:t>
            </w:r>
          </w:p>
        </w:tc>
      </w:tr>
      <w:tr w:rsidR="00670604" w:rsidRPr="00F71601" w14:paraId="0ED84B5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0ED7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"Рычаги в спорте"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1D26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0B44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09D8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7EB1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2508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И.И.</w:t>
            </w:r>
          </w:p>
        </w:tc>
      </w:tr>
      <w:tr w:rsidR="00670604" w:rsidRPr="00F71601" w14:paraId="55C2C7B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E616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"Рычаги в спорте"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C8E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93C0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0ED9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7051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BB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И.И.</w:t>
            </w:r>
          </w:p>
        </w:tc>
      </w:tr>
      <w:tr w:rsidR="00670604" w:rsidRPr="00F71601" w14:paraId="50E07616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3FC3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Антинаркотический месячник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F89D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70DD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AAEC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FA8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507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670604" w:rsidRPr="00F71601" w14:paraId="43C983C9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F098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соревнования по стрельбе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D4A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53FC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D86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112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4CA1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670604" w:rsidRPr="00F71601" w14:paraId="4C949308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18F0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соревнования по ориентированию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91E0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15FC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578A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3044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6D3B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</w:t>
            </w:r>
          </w:p>
        </w:tc>
      </w:tr>
      <w:tr w:rsidR="00670604" w:rsidRPr="00F71601" w14:paraId="500BFB4D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9704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мероприятие по волейболу среди учащихся общеобразовательных организаций Петроградского района Санкт-Петербурга "Белый мяч" среди девушек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5FE0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E69D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04D0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70AA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0D3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А.Г.</w:t>
            </w:r>
          </w:p>
        </w:tc>
      </w:tr>
      <w:tr w:rsidR="00670604" w:rsidRPr="00F71601" w14:paraId="048C19A8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498C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мероприятие по волейболу среди учащихся общеобразовательных организаций Петроградского района Санкт-Петербурга "Белый мяч" среди юношей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6FCE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0799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569A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1FBC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6287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А.Г.</w:t>
            </w:r>
          </w:p>
        </w:tc>
      </w:tr>
      <w:tr w:rsidR="00670604" w:rsidRPr="00F71601" w14:paraId="4384E759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0F82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 "За добро"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BE95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4C4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48E3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17DC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1DC1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А.Г.</w:t>
            </w:r>
          </w:p>
        </w:tc>
      </w:tr>
      <w:tr w:rsidR="00670604" w:rsidRPr="00F71601" w14:paraId="3C235FA1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C136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"Великая Отечественная война. Города-герои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0461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E59C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78E5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DB33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23E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Тюменцева А.А. Кизиляева О.А.</w:t>
            </w:r>
          </w:p>
        </w:tc>
      </w:tr>
      <w:tr w:rsidR="00670604" w:rsidRPr="00F71601" w14:paraId="0A450BF8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87BC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073E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B48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AB9F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DC19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абонементу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90EA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670604" w:rsidRPr="00F71601" w14:paraId="09B9010D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8E497" w14:textId="7670F631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детского и юношеского творчества "Огонь без опасности-2024"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668EB" w14:textId="66A1BDCB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3E713" w14:textId="65FB08A8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4865D" w14:textId="6A881528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37C0C" w14:textId="01A0909A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призёра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A9F2A" w14:textId="07D81B19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670604" w:rsidRPr="00F71601" w14:paraId="7D56B230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8EC0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 учебно-тренировочная эвакуация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2C4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8BAF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A24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C6DE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136F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670604" w:rsidRPr="00F71601" w14:paraId="7553F25C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B7E5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 конкурс проектов "Школьная столовая глазами ученика"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A9AC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FE56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1AEF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1F2D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Победители. Получили грант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D723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70604" w:rsidRPr="00F71601" w14:paraId="2FD2342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5A4B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АППО «Оказание первой помощи при отсутствии сознания, остановки дыхания и кровообращения»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CCC8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F65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занятие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C656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9E9E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EBDB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75EC2690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6DDD6" w14:textId="14C98315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55-й региональный этап всероссийских детско-юношеской военно-спортивной игры «Зарница»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91A49" w14:textId="11B68204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21731" w14:textId="21A68E93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0A73D" w14:textId="0DB85CF2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CB37E" w14:textId="74D26496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- этап военизированная полоса препятствий с элементами ориентирования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EA490" w14:textId="4669C2EE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 Лубенкова А.А.</w:t>
            </w:r>
          </w:p>
        </w:tc>
      </w:tr>
    </w:tbl>
    <w:p w14:paraId="0DA12CD3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6DF544" w14:textId="39E126FB" w:rsidR="00B8051C" w:rsidRPr="00F71601" w:rsidRDefault="00B8051C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 ПРОФИЛАКТИКА ПРАВОНАРУШЕНИЙ</w:t>
      </w:r>
    </w:p>
    <w:p w14:paraId="140B91E7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885"/>
        <w:gridCol w:w="1408"/>
        <w:gridCol w:w="1959"/>
        <w:gridCol w:w="1843"/>
      </w:tblGrid>
      <w:tr w:rsidR="00670604" w:rsidRPr="00F71601" w14:paraId="7F1BC5B9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01812" w14:textId="50373B21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82536" w14:textId="71E43AA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844B6" w14:textId="5BABE8F2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0C784" w14:textId="6D146D8B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30524" w14:textId="43BB6156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92F62" w14:textId="0691F331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670604" w:rsidRPr="00F71601" w14:paraId="0405466D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7FC09" w14:textId="66961551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общения «Умей сделать свой правильный выбор»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CBFA3" w14:textId="26BC9F17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085EF" w14:textId="2D3006F4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F2B19" w14:textId="26879110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50890" w14:textId="39D4E529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по теме уголовная и административная ответственность несовершеннолетних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67C24" w14:textId="37682146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Демидова А.Т., Шубкина Е.И. (прокурор зонального отдела управления) </w:t>
            </w:r>
          </w:p>
        </w:tc>
      </w:tr>
      <w:tr w:rsidR="00670604" w:rsidRPr="00F71601" w14:paraId="6B47D585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D459D" w14:textId="2B233DE8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и корректировка базы </w:t>
            </w:r>
            <w:r w:rsidR="00F71601"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данных,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стоящих на учете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478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2E53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F149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4C60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D119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434A66AF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7341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льготного проезда детей категории ДС, ДМ и ДК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6626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9A93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C70E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24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96EC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516331EE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224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заседание состава ШСП на 2023-2024 уч. год, планирование работы на учебный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E8B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октябрь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9009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98AF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5BA5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вопросы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B734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341A0C2A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F52F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беседы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классом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E05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март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154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3DE9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E2BA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Темы: «Кодекс школьника»,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«Телефон Доверия», «Как жить в мире с родителями?»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853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33DB2100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1780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Информационно-профилактическая встреча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69D6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151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9608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9F77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Информационно-просветительская встреча специалистами центра "Здоровье" на тему "Профилактика зависимого поведения"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735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В.Н. Игнатьев О.А.</w:t>
            </w:r>
          </w:p>
        </w:tc>
      </w:tr>
      <w:tr w:rsidR="00670604" w:rsidRPr="00F71601" w14:paraId="1D8582B0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DBFC2" w14:textId="7B8DF6CC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Информационно-профилактическая встреча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1601"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на тему </w:t>
            </w:r>
            <w:r w:rsidR="00F71601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«</w:t>
            </w:r>
            <w:r w:rsidR="00F71601"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Стоп Буллинг</w:t>
            </w:r>
            <w:r w:rsidR="00F71601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26F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0908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4A72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DCB39" w14:textId="7F4BCE8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Информационно-просветительская встреча </w:t>
            </w:r>
            <w:r w:rsidR="00F71601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со </w:t>
            </w:r>
            <w:r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специалистами центра "Здоровье"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A492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Гургенидзе В.Н.</w:t>
            </w:r>
          </w:p>
        </w:tc>
      </w:tr>
      <w:tr w:rsidR="00670604" w:rsidRPr="00F71601" w14:paraId="17208757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356C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информации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стенде СШМ и на официальном сайте ГБОУ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4FD0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B4B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9B80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5685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размещение информации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AA45C" w14:textId="77777777" w:rsid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  <w:p w14:paraId="11E19BBE" w14:textId="6FF09FA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47A9F2A6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4DAB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профилактике правонарушений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85F1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5252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E8E7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D95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A9EE4" w14:textId="77777777" w:rsidR="00F71601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  <w:p w14:paraId="72A89005" w14:textId="64DE4E1E" w:rsidR="00670604" w:rsidRPr="00670604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1068FF44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E944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Всероссийский урок безопасности школьников в сети Интернет, кибербуллинг (помощь классным руководителям, выход в классы по запросу)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A8C8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E0E1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FED5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0D9A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FF3CC" w14:textId="77777777" w:rsidR="00F71601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  <w:p w14:paraId="77ABAF17" w14:textId="18388BB0" w:rsidR="00670604" w:rsidRPr="00670604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622B81EC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59B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по профилактике правонарушений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9E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B284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406A6" w14:textId="05BB003D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018A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D719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7A380DB5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433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социального педагога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0A80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BD27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5ED9B" w14:textId="3C19B92F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92D2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5DC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41CE3D0E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2CD6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МО, семинарах, конференциях, конкурсах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медиации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F54A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FF2F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80B0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CC3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2B5F6" w14:textId="77777777" w:rsidR="00F71601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  <w:p w14:paraId="1AA8338C" w14:textId="3D2B6819" w:rsidR="00670604" w:rsidRPr="00670604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069EAA8B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9089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межведомственными структурами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B862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5BB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A1A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768F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Некоммерческое партнерство «Лига медиаторов»; 2) СПб ГБУ «Городской центр социальных программ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профилактики асоциальных явлений среди молодежи «Контакт»; 3) ППЦ «Здоровье»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D20FF" w14:textId="77777777" w:rsidR="00F71601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  <w:p w14:paraId="67536D8D" w14:textId="4887A10A" w:rsidR="00670604" w:rsidRPr="00670604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64BB23E9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154B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правовых знаний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AB4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09CB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A027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D2FBF" w14:textId="5520CF02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на тему "Административная и уголовная ответственность. Профилактика употребления ПАВ"; 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1601"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нтернет-безопа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1601"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сность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Основы административной и уголовной ответственности; «Правила поведения учащихся в школе и на улице»; Световозвращающие элементы, правила для пешеходов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DB7A6" w14:textId="2B0B5AC3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 с молодежью СПБ ГБУ ГЦСП "Контакт" Новиков В.Н.; Хасанов Д.А.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юрист-консультант ЦОРЗП Петроградского района; Ершова А.А. инспектор ОДН; Егорова Е.А. и Славич О.П. инспекторы ГИБДД</w:t>
            </w:r>
          </w:p>
        </w:tc>
      </w:tr>
      <w:tr w:rsidR="00670604" w:rsidRPr="00F71601" w14:paraId="7C09BFB2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D7B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школьного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педагога-психолога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575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91EC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DF5FB" w14:textId="19F1F8B8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2818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05F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1C200ECF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C1BD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педсовет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4BCA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7342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9A1F3" w14:textId="7D520B8B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6CD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6F77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73BFB28A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4E3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1502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графику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DC6F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775F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50B9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анализ ситуаций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BC7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5885EEAD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153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работа на сайте учреждения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FF47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3489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5636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38BB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родителям по взаимодействию с детьми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39E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026D800D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23C3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Профилактическая работа с обучающимися, состоящими на различных видах учета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DBE6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DA7B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809D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D9E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«группы риска» к посещению кружков, секций ОДОД, районных подростковых клубов, участию в общественной жизни класса и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9D28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320D18EB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6166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BF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001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930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77CE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Информационно-профилактическая встреча на тему: " Права и обязанности учащихся"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FCF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Просина А.Г. (ЦППМСП "Здоровье"), служба сопровождения</w:t>
            </w:r>
          </w:p>
        </w:tc>
      </w:tr>
      <w:tr w:rsidR="00670604" w:rsidRPr="00F71601" w14:paraId="59EEE040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1C21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FDA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11AA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8968C" w14:textId="2A8FB376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421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анализ ситуаций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4E3A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753E39BB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DDB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учащимися по правилам поведения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91E6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0433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E6640" w14:textId="0C44861C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5689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B0DD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5DB02385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9B2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учителей и родителей о задачах и работе школьной службы медиации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6EEC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3197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3D30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3784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4F930" w14:textId="77777777" w:rsidR="00F71601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  <w:p w14:paraId="2BC91ED2" w14:textId="47D87437" w:rsidR="00670604" w:rsidRPr="00670604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22603543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F9F3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профилактике правонарушений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C3B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0F4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00E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C484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61739" w14:textId="77777777" w:rsidR="00F71601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  <w:p w14:paraId="3D7DE8FE" w14:textId="5D25C457" w:rsidR="00670604" w:rsidRPr="00670604" w:rsidRDefault="00F71601" w:rsidP="00F7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5F5D9B8E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80EC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правовых знаний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BAE0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106A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A38E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49F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представителями правоохранительных органов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803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670604" w:rsidRPr="00F71601" w14:paraId="06821A9E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574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посещением занятий учащихся девиантного поведения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690C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DF9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C3FDE" w14:textId="27385F80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B032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4273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3FE3E987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3CF9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 занятия с учащимися группы риска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F32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A4B8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19120" w14:textId="005285CB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973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5986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0F934C8A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2B88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«Полезные и вредные привычки»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E271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EE74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BC95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8D9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F4E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7D14E498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C025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Антинаркотический месячник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2333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2E7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6CC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D1F4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мероприятия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6C58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670604" w:rsidRPr="00F71601" w14:paraId="54EB46CF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2948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месячника медиации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8DBE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822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43BF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C902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мероприятий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20A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10332522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67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на тему "Мы за ЗОЖ"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CBC6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442E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7C4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4E1D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9670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33390123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440C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 «Половое воспитание как составляющая гармонического развития личности»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6BBD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0BF8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0A6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FDA5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7CF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4C023E5A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D63B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"Как справится со стрессом и тревогой во время экзамена"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7790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B3D6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11-е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EE7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52FCE" w14:textId="22376678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"Психологическая подготовка к сдаче ГИА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саморегулирования эмоционального состояния»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7DDB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49B639DC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E06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Информационно-профилактическая встреча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4BEB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55BC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DDCE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018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на тему: "Профилактика употребления ПАВ"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CBCDC" w14:textId="45BD0A41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В.Н. (педагог-психолог), Игнатьев О.А.</w:t>
            </w:r>
            <w:r w:rsidR="00F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(психолог ППЦ "Здоровье")</w:t>
            </w:r>
          </w:p>
        </w:tc>
      </w:tr>
      <w:tr w:rsidR="00670604" w:rsidRPr="00F71601" w14:paraId="097E1C66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6832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психологии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2BE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B786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5EB6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53B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Игровые тренинги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9C0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В.Н.</w:t>
            </w:r>
          </w:p>
        </w:tc>
      </w:tr>
      <w:tr w:rsidR="00670604" w:rsidRPr="00F71601" w14:paraId="6BA730B4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422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телефона доверия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525D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872B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645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24A1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с элементами тренинга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1A9A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3AA29799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467F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деятельности СШМ в ГБОУ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480D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E737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1910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479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46E2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362E6196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EA2B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обращениями от несовершеннолетних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55A6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заявке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9773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0088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3D15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3271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36BFBA69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289F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- просветительские встречи на педагогических советах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4883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AE05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CC66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3B5E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беседы, инструктажи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74FD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6E619B81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21F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обращениями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педагогов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7CA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заявке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2E6A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6930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3E92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48D6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38718AB4" w14:textId="77777777" w:rsidTr="00670604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7A41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ПАВ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DF1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6CB1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7б, 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A21D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067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подростками на тему профилактики употребления ПАВ, никотиносодержащей продукции, алкоголя, наркотических средств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D0BF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 СПб ГБУЗ "ГНБ" Евсеева Е.Н. </w:t>
            </w:r>
          </w:p>
        </w:tc>
      </w:tr>
    </w:tbl>
    <w:p w14:paraId="2FCAA05A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6390AC8" w14:textId="17A03C2C" w:rsidR="00670604" w:rsidRPr="00F71601" w:rsidRDefault="00B8051C" w:rsidP="005F0EA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4) ПРОФИЛАКТИКА ЭКСТРЕМИЗМА</w:t>
      </w:r>
    </w:p>
    <w:p w14:paraId="1DAB33C8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85"/>
        <w:gridCol w:w="1407"/>
        <w:gridCol w:w="1961"/>
        <w:gridCol w:w="1843"/>
      </w:tblGrid>
      <w:tr w:rsidR="00670604" w:rsidRPr="00F71601" w14:paraId="2367A746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2FFBC" w14:textId="420AE2E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9A53D" w14:textId="36B08739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4FC1D" w14:textId="2D40697A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8AE0B" w14:textId="1B1B4A02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996BE" w14:textId="00F2FCA8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8BA15" w14:textId="04D368EA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670604" w:rsidRPr="00F71601" w14:paraId="6C8B77EC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4D4A2" w14:textId="775790EB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E163B" w14:textId="755F74B0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7A4F0" w14:textId="6A0C84BD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F33F3" w14:textId="7D4D29C9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8C3EC" w14:textId="14491023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Производственное совещание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11BFC" w14:textId="51FCDBF7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670604" w:rsidRPr="00F71601" w14:paraId="7E24B4DF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8F4A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DBA4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FFDF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E2A0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FCEDF" w14:textId="42BDB74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террористических актах; причинах и последствиях терроризма; что может сделать каждый из нас, чтобы не допустить подобных трагедий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029E9" w14:textId="073CAD71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Кл. рук-ли </w:t>
            </w:r>
          </w:p>
        </w:tc>
      </w:tr>
      <w:tr w:rsidR="00670604" w:rsidRPr="00F71601" w14:paraId="3F5A8AB4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BB80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Тренинговое занятие "Пойми себя- пойми другого"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10AC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6C99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044C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C46F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Тренинг по профилактике экстремизма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C1B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Гургенидзе В.Н. </w:t>
            </w:r>
          </w:p>
        </w:tc>
      </w:tr>
      <w:tr w:rsidR="00670604" w:rsidRPr="00F71601" w14:paraId="3362AA4C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7EC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Тренинга на тему «Уважительное отношение к людям»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B785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427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1A78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49625" w14:textId="2176293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на равных с элементами тренинга, направлен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профилактику экстремизма, буллинга в подростковой среде толерантности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0FAD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Гургенидзе В.Н. </w:t>
            </w:r>
          </w:p>
        </w:tc>
      </w:tr>
      <w:tr w:rsidR="00670604" w:rsidRPr="00F71601" w14:paraId="47C8D584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BE9F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 о толерантности, участие в районной акции "Учимся жить вместе"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AB5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44E9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068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C179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значит быть толерантным, виды толерантности. Правовая викторина. Создание плакатов на тему "Учимся жить вместе"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1348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Гургенидзе В.Н. </w:t>
            </w:r>
          </w:p>
        </w:tc>
      </w:tr>
      <w:tr w:rsidR="00670604" w:rsidRPr="00F71601" w14:paraId="06F4599D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404D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 учебно-тренировочная эвакуация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993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CC86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036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7644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EFD9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670604" w:rsidRPr="00F71601" w14:paraId="2CB6F6CA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E8CF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беседа «Правила поведения учащихся в школе и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улице»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2AAA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9E1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ABA4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8931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беседы, инструктажи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0227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 служба сопровождения</w:t>
            </w:r>
          </w:p>
        </w:tc>
      </w:tr>
      <w:tr w:rsidR="00670604" w:rsidRPr="00F71601" w14:paraId="50689720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668D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вовлечения несовершеннолетних обучающихся в социально значимую деятельность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0E88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6715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815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01D2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положительного, воспитательного досуга для обучающихся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A4A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 служба сопровождения</w:t>
            </w:r>
          </w:p>
        </w:tc>
      </w:tr>
      <w:tr w:rsidR="00670604" w:rsidRPr="00F71601" w14:paraId="37BFEC8B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A752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Информационно-профилактическая встреча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D1A6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BCFD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0674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8082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Информационно-просветительская встреча специалистами центра "Здоровье" на тему "Профилактика конфликтов"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CD04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В.Н. (педагог-психолог), Игнатьев О.А. (психолог ППЦ Здоровье)</w:t>
            </w:r>
          </w:p>
        </w:tc>
      </w:tr>
      <w:tr w:rsidR="00670604" w:rsidRPr="00F71601" w14:paraId="2E6CD45D" w14:textId="77777777" w:rsidTr="00670604">
        <w:trPr>
          <w:trHeight w:val="600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270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на сайте школы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D6B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D1A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170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E29A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Твоя психологическая безопасность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080D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670604" w:rsidRPr="00F71601" w14:paraId="42486C5F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BB61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права «Конституция РФ о межэтнических отношениях»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5AD6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A3DD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2E00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A647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права «Конституция РФ о межэтнических отношениях»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CC18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Воронкова Н.К. Сизова О.Л. </w:t>
            </w:r>
          </w:p>
        </w:tc>
      </w:tr>
      <w:tr w:rsidR="00670604" w:rsidRPr="00F71601" w14:paraId="248E4904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251A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по профилактике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4398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FEE9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13567" w14:textId="3654DBE4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A97B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C405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служба сопровождения</w:t>
            </w:r>
          </w:p>
        </w:tc>
      </w:tr>
      <w:tr w:rsidR="00670604" w:rsidRPr="00F71601" w14:paraId="1DC218A0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3E36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школьного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педагога-психолога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72B0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9774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15000" w14:textId="24EEC92A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6B52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экстремизма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0E9B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670604" w:rsidRPr="00F71601" w14:paraId="3C5C555E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7662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социального педагога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5B5B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8EA0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6B907" w14:textId="04958A1C" w:rsidR="00670604" w:rsidRPr="00670604" w:rsidRDefault="00F71601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необходи-мости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51B0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экстремизма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F0E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70604" w:rsidRPr="00F71601" w14:paraId="6966355A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3C38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Информационно-профилактическая встреча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FE2D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EF83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7б, 8а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494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329B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подростками на тему: "Влияние окружающих на становление личности"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399F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В.Н. (педагог-психолог), Игнатьев О.А. (психолог ППЦ Здоровье)</w:t>
            </w:r>
          </w:p>
        </w:tc>
      </w:tr>
      <w:tr w:rsidR="00670604" w:rsidRPr="00F71601" w14:paraId="3AABC335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9A66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администрации, педагогов и классов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05AD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992C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141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7B79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Регулярный обход здания и помещений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9A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70604" w:rsidRPr="00F71601" w14:paraId="56DF9B3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CA16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Информационно-просветительская работа с родителями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9658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9D0B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8543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4B9F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для родителей на сайте школы методических материалов на тему противодействия экстремизма: «Современные молодежные течения и увлечения»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F4B1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670604" w:rsidRPr="00F71601" w14:paraId="3E7BC60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1CD1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за пребыванием посторонних лиц на территории и в здании школы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4E15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58A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06DB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D4CD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 администраторы, педагоги, вахта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97B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670604" w:rsidRPr="00F71601" w14:paraId="72288A49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82BC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4E8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EF9D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3094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83C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анкетирования среди обучающихся на знание законодательства о противодействии экстремизму, терроризму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4803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истории, Служба сопровождения</w:t>
            </w:r>
          </w:p>
        </w:tc>
      </w:tr>
      <w:tr w:rsidR="00670604" w:rsidRPr="00F71601" w14:paraId="5CFBD09B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E027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1511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графику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0D29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BF8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C181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об опасности терроризма, ответственности за ложные сообщения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41E5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70604" w:rsidRPr="00F71601" w14:paraId="3CC8EC56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EB994" w14:textId="623D643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ведения персонифицированного учета несовершеннолетних, возвращенных из зон боевых действий (с территорий ДНР, ЛНР, Запорожской и Херсонской областей и Украины), с целью их дальнейшего социального и психологопедагоги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сопровождения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232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теч. уч. года 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7C97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7BA6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7172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обучающихся, индивидуальная профилактическая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EFD5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 служба сопровождения</w:t>
            </w:r>
          </w:p>
        </w:tc>
      </w:tr>
      <w:tr w:rsidR="00670604" w:rsidRPr="00F71601" w14:paraId="7E3D3BC3" w14:textId="77777777" w:rsidTr="0067060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F65E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учения по действиям при террористической угрозе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0D6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03B5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1E41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Вся школа 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8B5C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Учения как действовать при угрозе теракта, нахождения в школе подозрительных, опасных предметов, оказание первой помощи.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16DC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педагоги </w:t>
            </w:r>
          </w:p>
        </w:tc>
      </w:tr>
    </w:tbl>
    <w:p w14:paraId="414407BD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D1DF42" w14:textId="3C0C5C77" w:rsidR="00B8051C" w:rsidRPr="00F71601" w:rsidRDefault="00B8051C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5) СОВРЕМЕННЫЙ УЧИТЕЛЬ</w:t>
      </w:r>
    </w:p>
    <w:p w14:paraId="45C16037" w14:textId="77777777" w:rsidR="00670604" w:rsidRPr="00F71601" w:rsidRDefault="00670604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204"/>
        <w:gridCol w:w="851"/>
        <w:gridCol w:w="1417"/>
        <w:gridCol w:w="1985"/>
        <w:gridCol w:w="1843"/>
      </w:tblGrid>
      <w:tr w:rsidR="00670604" w:rsidRPr="00F71601" w14:paraId="5F6408F2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94E00" w14:textId="51A46CCC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22D85" w14:textId="2BEEA554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900C9" w14:textId="7D494B79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00512" w14:textId="7FE1577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F6C83" w14:textId="02E6646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2C9C9" w14:textId="5BA67EFC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F71601" w:rsidRPr="00F71601" w14:paraId="33B75D3D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3ABBE" w14:textId="732CD23B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05085" w14:textId="198A143A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DD681" w14:textId="6136B309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B0B0D" w14:textId="0A7F426E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3B2B0" w14:textId="4F24277D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ACFED" w14:textId="390BC2B9" w:rsidR="00670604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 Мартынова Л.С.</w:t>
            </w:r>
          </w:p>
        </w:tc>
      </w:tr>
      <w:tr w:rsidR="00670604" w:rsidRPr="00F71601" w14:paraId="7FA0265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81F7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Реализация требований обновленных ФГОС в работе учителя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B82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76EE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695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243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C75C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29950570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BD4E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КПК Реализация требований обновленных ФГОС в работе учителя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2D6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BAFA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EF2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2F84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C92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Юркова А.М.</w:t>
            </w:r>
          </w:p>
        </w:tc>
      </w:tr>
      <w:tr w:rsidR="00670604" w:rsidRPr="00F71601" w14:paraId="27C96D96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E6A6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Развитие профессиональных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компетенций молодого педагога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ФГОС в работе учителя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4237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276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DBC8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54DE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A2A6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701FA1D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DE7D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педагогический фестиваль межпредметных проектов по безопасности дорожного движения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4D0F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273A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C476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C23E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ABE9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05200510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0AB4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конференция в Аничковом дворце "Стратегия дополнительного образования"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73A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6AD6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7ECD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6B20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884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70604" w:rsidRPr="00F71601" w14:paraId="4D248B0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EFAA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18E5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4F2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5-е, 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BEB3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CC18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A2D3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670604" w:rsidRPr="00F71601" w14:paraId="02096959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5E6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C8D1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DA1D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5AF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80D5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593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70604" w:rsidRPr="00F71601" w14:paraId="0BB0ACDB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3C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AB55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B7F8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75AD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4E84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00DD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Юркова А.М.</w:t>
            </w:r>
          </w:p>
        </w:tc>
      </w:tr>
      <w:tr w:rsidR="00670604" w:rsidRPr="00F71601" w14:paraId="4F9CF449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411AC" w14:textId="7280D063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«Социально-педагогические технологии взаимодействия с обучающимися в образовательной организации»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6AB3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3D5A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8D5C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89F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F8B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70B2841B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68F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заведующих дополнительного образования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B9A6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июнь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F56F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8B4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CD93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6DE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70604" w:rsidRPr="00F71601" w14:paraId="0860314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2FC7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этап всероссийской олимпиады школьников по ФК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D2AD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1555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4DA2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0FBC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8E32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А.Г.</w:t>
            </w:r>
          </w:p>
        </w:tc>
      </w:tr>
      <w:tr w:rsidR="00670604" w:rsidRPr="00F71601" w14:paraId="5F5D945B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F5B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конкурс "Два крыла"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D1DD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D93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BCD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22ED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D0A3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670604" w:rsidRPr="00F71601" w14:paraId="046F3C3D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13FB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конкурс "Два крыла"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58B4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DB13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42CD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95E9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DC3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Чехлаевская Н.В. Шамбанович С.С.</w:t>
            </w:r>
          </w:p>
        </w:tc>
      </w:tr>
      <w:tr w:rsidR="00670604" w:rsidRPr="00F71601" w14:paraId="1645AD46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6AB8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для новых сотрудников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E48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8CD5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38FAD" w14:textId="77777777" w:rsidR="00B7345F" w:rsidRPr="00F71601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+ 10</w:t>
            </w:r>
          </w:p>
          <w:p w14:paraId="07ABAB14" w14:textId="4A632C9E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ED19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B77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Чехлаевская Н.В. </w:t>
            </w:r>
          </w:p>
        </w:tc>
      </w:tr>
      <w:tr w:rsidR="00670604" w:rsidRPr="00F71601" w14:paraId="1A9BB53E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6A551" w14:textId="77777777" w:rsidR="0068041E" w:rsidRDefault="0068041E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</w:t>
            </w:r>
            <w:r w:rsidR="00670604"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еминар</w:t>
            </w:r>
          </w:p>
          <w:p w14:paraId="0A1523E9" w14:textId="73DB569C" w:rsidR="00670604" w:rsidRPr="00670604" w:rsidRDefault="0068041E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70604"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 и ЕГЭ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F4E1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241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C637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1AA2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931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</w:t>
            </w:r>
          </w:p>
        </w:tc>
      </w:tr>
      <w:tr w:rsidR="00670604" w:rsidRPr="00F71601" w14:paraId="1CDFAD6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4CDA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клуб «Под шелест страниц» ГБОУ СОШ №47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39B5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A96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A5E5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2220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001B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</w:t>
            </w:r>
          </w:p>
        </w:tc>
      </w:tr>
      <w:tr w:rsidR="00670604" w:rsidRPr="00F71601" w14:paraId="695B930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BA73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"Основы оказания первой помощи обучающимся" ГБНОУ Балтийский берег, 36 часов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B240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0FC3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90A0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250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969C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70604" w:rsidRPr="00F71601" w14:paraId="488B2A25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3E23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Литературное чтение "Детство" Л.Н. Толстой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AF33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129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54C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9BF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43E6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670604" w:rsidRPr="00F71601" w14:paraId="7F8EE78A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CAB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"Школа Минпросвещения"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6BF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CDDD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78C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9529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3610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70604" w:rsidRPr="00F71601" w14:paraId="021D8993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5A5B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Открытых уроков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2A2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2968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586E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+ 25 учителей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4CE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 между учителями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18BD1" w14:textId="41C6B14E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дали: Пашкова Т.Н., Афремова А.Б., Черевкова Е.В., Сизова О.Н., Смирнов И.И., Карташова Ю.А., Пуршаева Г.Г., Мареева И Б., С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лмина Н.Г., Сильванович А.В., Гусева Н.Н.</w:t>
            </w:r>
          </w:p>
        </w:tc>
      </w:tr>
      <w:tr w:rsidR="00670604" w:rsidRPr="00F71601" w14:paraId="02D9749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38C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Круглый стол с гимназией 32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5173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7FE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F5C8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E315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 со школой-куратором по выходу из ШНОР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79F5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670604" w:rsidRPr="00F71601" w14:paraId="0655B012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9F14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Особенности подготовки выпускников ОО к ГИА 11 по литературе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B4F9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980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BC8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065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5BAA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3F77D09E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0668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мастерская "Оценивание: трансформационный интерактив" (ЦНРПМ СПб АППО)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90CA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09F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2F64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F392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006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2C00796E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B12E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конкурс дизайна одежды "Футболка превращается"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985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0D7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92C0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B071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Включена в состав оргкомитета конкурса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C276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Багаева О.А. </w:t>
            </w:r>
          </w:p>
        </w:tc>
      </w:tr>
      <w:tr w:rsidR="00670604" w:rsidRPr="00F71601" w14:paraId="0B6000B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F30B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"Совершенствование ЛЕ по теме "Карманные деньги"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D192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AAE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3D3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6F68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Черткова Э.П.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C373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70604" w:rsidRPr="00F71601" w14:paraId="79ED304F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8597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"Совершенствование монологической речи по теме "Карманные деньги"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E685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6316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29ED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4E80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Черткова Э.П.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68F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70604" w:rsidRPr="00F71601" w14:paraId="67DD7D20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352A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районном семинаре по теме "приемы и методы решения геометрических задач по математике на ОГЭ и ЕГЭ"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7294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7B41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и 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445F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C37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математиков Петроградского района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F45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 Д.А. Гусева Н.Н.</w:t>
            </w:r>
          </w:p>
        </w:tc>
      </w:tr>
      <w:tr w:rsidR="00670604" w:rsidRPr="00F71601" w14:paraId="2653AF8F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63427" w14:textId="4D17F50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ГБУ Санкт-Петербургский научно-исследовательский институт скорой помощи им И.И.</w:t>
            </w:r>
            <w:r w:rsidR="006804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Джанелидзе "инструктор первой помощи" 24 часа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B9BD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6D2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F11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F297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6331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0C8B844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2DA7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неделя химии и биологии - Мастер-класс "Дыхание - обменный процесс" в ГБОУ СОШ №77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4C9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5D01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BD08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C89C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ED8A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Сорокина Ю.А.</w:t>
            </w:r>
          </w:p>
        </w:tc>
      </w:tr>
      <w:tr w:rsidR="00670604" w:rsidRPr="00F71601" w14:paraId="4597276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F1F77" w14:textId="773EA69C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6F97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E016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8DA2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70A0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876E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0965C131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F9B4C" w14:textId="62FED4A4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«Технологическая эксплуатация тепловых установок»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583E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2383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292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0265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BE1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6C2AF18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12D4D" w14:textId="6884D405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</w:t>
            </w:r>
            <w:r w:rsidR="006804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</w:t>
            </w: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стройство и безопасная эксплуатация электроустановок»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394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04E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87A9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31F6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7E57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678B2CC3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0A61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Районный семинар "Игровые практики в работе учителя"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025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F8B1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6EA4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5D32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2253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А.Г.</w:t>
            </w:r>
          </w:p>
        </w:tc>
      </w:tr>
      <w:tr w:rsidR="00670604" w:rsidRPr="00F71601" w14:paraId="2D802862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116F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Городской фестиваль-конкурс дизайна одежды "Белология"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C0C8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9735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3B8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6AEB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Включена в состав оргкомитета конкурса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956B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Багаева О.А. </w:t>
            </w:r>
          </w:p>
        </w:tc>
      </w:tr>
      <w:tr w:rsidR="00670604" w:rsidRPr="00F71601" w14:paraId="452E857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A0E25" w14:textId="3072F06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по проведению торжественной церемонии на школьных линейках по выносу (относу), подъему (спуску) Государствен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флага РФ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D736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1786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511E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BFE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796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Акульшина Д.Е. Яцун А.Д.</w:t>
            </w:r>
          </w:p>
        </w:tc>
      </w:tr>
      <w:tr w:rsidR="00670604" w:rsidRPr="00F71601" w14:paraId="5521F9E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3C21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«50 лет движения ЮИД»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8956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7CBE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768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0B1B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EE27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44888580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C8EC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профессиональных компетенций молодого педагога» ИМЦ 36 часов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F025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8F84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A8D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4AE5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DFE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А.Г.</w:t>
            </w:r>
          </w:p>
        </w:tc>
      </w:tr>
      <w:tr w:rsidR="00670604" w:rsidRPr="00F71601" w14:paraId="0CEBD392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669C0" w14:textId="02A38B0E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"Воспитательная деятельность в ОО с детьми-сиротами, детьми, оставшимися без попечения родителей"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349D9" w14:textId="1926A7E1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DC3B3F5" w14:textId="447E45A9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B833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68EB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D7D8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5CB0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372C3353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048B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КПК "Современные подходы в преподавании эстрадного вокала ГБНОУ Санкт-Петербургский городской Дворец творчества юных,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025A9" w14:textId="77777777" w:rsidR="0068041E" w:rsidRDefault="0068041E" w:rsidP="006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791F1DD" w14:textId="1301A967" w:rsidR="00670604" w:rsidRPr="00670604" w:rsidRDefault="0068041E" w:rsidP="006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8884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0A8D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B126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DFDB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670604" w:rsidRPr="00F71601" w14:paraId="0771B7DF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9C4B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«Педагогический потенциал традиционной народной культуры в деятельности педагога-дизайнера» ГБНОУ Санкт-Петербургский городской Дворец творчества юных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BB7B1" w14:textId="77777777" w:rsidR="0068041E" w:rsidRDefault="0068041E" w:rsidP="006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2BC0728" w14:textId="1FB2E0FD" w:rsidR="00670604" w:rsidRPr="00670604" w:rsidRDefault="0068041E" w:rsidP="006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B543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B5F4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4278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E1B7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Багаева О.А. </w:t>
            </w:r>
          </w:p>
        </w:tc>
      </w:tr>
      <w:tr w:rsidR="00670604" w:rsidRPr="00F71601" w14:paraId="0C82FCD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7AC9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"ВСОКО как основа управленческих решений"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5211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3D32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7C6B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06FD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F7ED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Чехлаевская Н.В. Денисова Е.В. Мартынова Л.С. Горячева О.Б. Сильванович А.В. Гусева Н.Н.</w:t>
            </w:r>
          </w:p>
        </w:tc>
      </w:tr>
      <w:tr w:rsidR="00670604" w:rsidRPr="00F71601" w14:paraId="5398E68A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A970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Межпредметный семинар «Практика формирования и оценивания ФГ»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1AA7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62BF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08EA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E395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9DAB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 И.В. Мартынова Л.С. Горячева О.Б.</w:t>
            </w:r>
          </w:p>
        </w:tc>
      </w:tr>
      <w:tr w:rsidR="00670604" w:rsidRPr="00F71601" w14:paraId="5CA5FC0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1153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"Диалог"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804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E7F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D0F7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604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F8B7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49E24A40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2109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"Числительные"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B40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EEA8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72EE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F3E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0C0D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670604" w:rsidRPr="00F71601" w14:paraId="2370C885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74CC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аспекты подготовки учащихся к ГИА по русскому языку. Районный семинар.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9F5E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B06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6820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6BA7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D12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670604" w:rsidRPr="00F71601" w14:paraId="462B0DF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959C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урок по литературному чтению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506E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576F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FFC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D6C0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60503" w14:textId="7FCC131E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0604" w:rsidRPr="00F71601" w14:paraId="7C3DED66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3C0AD" w14:textId="125C739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"Правонарушение и юридическая ответственность"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3A80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2060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F4E7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2A7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Юрата И.В.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BD5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670604" w:rsidRPr="00F71601" w14:paraId="7430CA9F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95B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IX Петроградский педагогический форум: ТИЧБУРГ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13AE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D704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9551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34D5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BF77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2B388855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A196B" w14:textId="530651DF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Методические аспекты подготовки обучающихся к ГИА по русскому языку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DE7D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36E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7B7F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8D7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6A0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2E02DAEF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2F84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урок по литературному чтению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B75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CD0C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103C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9F12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66B6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670604" w:rsidRPr="00F71601" w14:paraId="356DC02E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11AAF" w14:textId="0C06DCD0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урок по английскому языку 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</w:p>
          <w:p w14:paraId="3E95C31D" w14:textId="1D23DE1A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Числительные 13-20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B038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343A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685C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6FAA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по английскому языку Черткова Э.П.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AF7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70604" w:rsidRPr="00F71601" w14:paraId="1D24C29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2669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профессионального мастерства «Методические разработки по преподаванию изобразительного искусства и черчения»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5E24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6A5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A9B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B24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D077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16FDD92F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9EA9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семинар «Древние корни народного искусства: особенности применения темы на уроках изобразительного искусства»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13C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93F6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1C7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CDEF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1C13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25A6ABFA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1AC2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по изобразительному искусству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52F7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B2BB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907D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F70D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ИМЦ Лукк Н.П.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8EA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56F50B3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0563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по математике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7240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E5AB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BEC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E6D3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Головкина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0944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Н.Н., Сильванович А.В., Чехлаевская Н.В., Кудрявцев Д.А., Голубьева С.А.</w:t>
            </w:r>
          </w:p>
        </w:tc>
      </w:tr>
      <w:tr w:rsidR="00670604" w:rsidRPr="00F71601" w14:paraId="3F5B21C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CEA6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по биологии "Взаимоотношения организма и среды"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9A14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CE02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1382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4ECA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Мордовина П.А.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8193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670604" w:rsidRPr="00F71601" w14:paraId="795FA89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B92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практико-ориентированный семинар по дополнительному образованию в рамках районного Петроградского форума "Жизнестойкость педагога дополнительного образования"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E95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7990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70D0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C34F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7C22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70604" w:rsidRPr="00F71601" w14:paraId="0C9A3CDB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FC758" w14:textId="77777777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"Подготовка специалистов по организации, проведению и оцениванию эксперимента по химии </w:t>
            </w:r>
          </w:p>
          <w:p w14:paraId="65D33D3C" w14:textId="69714061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ППЭ"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110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823F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96D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180B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3394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Сорокина Ю.А.</w:t>
            </w:r>
          </w:p>
        </w:tc>
      </w:tr>
      <w:tr w:rsidR="0068041E" w:rsidRPr="00F71601" w14:paraId="77842A2C" w14:textId="77777777" w:rsidTr="00B5298E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5761" w14:textId="77777777" w:rsidR="0068041E" w:rsidRPr="00670604" w:rsidRDefault="0068041E" w:rsidP="00B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IX Петроградский педагогический форум: ТИЧБУРГ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21022" w14:textId="77777777" w:rsidR="0068041E" w:rsidRPr="00670604" w:rsidRDefault="0068041E" w:rsidP="00B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1D7C5" w14:textId="77777777" w:rsidR="0068041E" w:rsidRPr="00670604" w:rsidRDefault="0068041E" w:rsidP="00B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F7E4D" w14:textId="77777777" w:rsidR="0068041E" w:rsidRPr="00670604" w:rsidRDefault="0068041E" w:rsidP="00B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D32BB" w14:textId="77777777" w:rsidR="0068041E" w:rsidRPr="00670604" w:rsidRDefault="0068041E" w:rsidP="00B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FF2D9" w14:textId="77777777" w:rsidR="0068041E" w:rsidRPr="00670604" w:rsidRDefault="0068041E" w:rsidP="00B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А.Г.</w:t>
            </w:r>
          </w:p>
        </w:tc>
      </w:tr>
      <w:tr w:rsidR="00670604" w:rsidRPr="00F71601" w14:paraId="30B04E7B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D5708" w14:textId="47A97FF5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 координационного совета Петроградского района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общественной -профессиональной экспертизы"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08D9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4E93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2E8F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163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инновационных продуктов ГБОУ СОШ Петроградского района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57E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70604" w:rsidRPr="00F71601" w14:paraId="25218FCD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FA3FE" w14:textId="2452D4CB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 Петроградский педагогический форум: Мастер-класс "Психология ресурсности в контексте профессиональной педагогической деятельности: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гореть, не сгорая"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32E6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8605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5B10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5C3F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CCEA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Юркова А.М.</w:t>
            </w:r>
          </w:p>
        </w:tc>
      </w:tr>
      <w:tr w:rsidR="00670604" w:rsidRPr="00F71601" w14:paraId="60951159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673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ГУМО «Использование игровых технологий в правовом просвещении несовершеннолетних»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75DD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8E82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F56E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500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948A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3536A111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6BA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Гостиная "Социальное партнерство семьи школы"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CAC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1E88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299E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5F28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Международного форума - представление опыта ЛОИ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5075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ЛОИ</w:t>
            </w:r>
          </w:p>
        </w:tc>
      </w:tr>
      <w:tr w:rsidR="00670604" w:rsidRPr="00F71601" w14:paraId="22073CB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DDF9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XIV Петербургский международный образовательный форум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6A8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AB80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3616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D6DD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C73E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70604" w:rsidRPr="00F71601" w14:paraId="693EF48B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2783F" w14:textId="77777777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дизайна одежды</w:t>
            </w:r>
          </w:p>
          <w:p w14:paraId="0AB1CDA5" w14:textId="1044BAE4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"Невская мода"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AE22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28F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7E2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A782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Оргкомитет конкурса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347D5" w14:textId="77777777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Королева Е.В. Багаева О.А. </w:t>
            </w:r>
          </w:p>
          <w:p w14:paraId="683DBCF6" w14:textId="77777777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Яцун А.Д, Акульшина Д.Е. Замыко Е.М. </w:t>
            </w:r>
          </w:p>
          <w:p w14:paraId="4EB18EB8" w14:textId="2F479577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Ботова Е.А. Лубенкова А.А. Закацола А.Г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91F8506" w14:textId="7CC9398B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Евсеева ЕГ</w:t>
            </w:r>
          </w:p>
        </w:tc>
      </w:tr>
      <w:tr w:rsidR="00670604" w:rsidRPr="00F71601" w14:paraId="56986F1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86FA2" w14:textId="24D338EE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«Метод Михаила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Чехова в практике педагога дополнитель</w:t>
            </w:r>
            <w:r w:rsidR="00590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образования, руководителя театрального коллектива»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F6C5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- 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C6BA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A86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9122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B870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3BA3AD6A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B7544" w14:textId="1F4A4782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"Образовательное интернет пространство современного педагога"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E815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- 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536C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27A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0F1B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2E94C" w14:textId="102CF03D" w:rsidR="0068041E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Ковригина М.А. Смирнова В.Н. Пуршаева Г.Г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Евдокимов С.В</w:t>
            </w:r>
            <w:r w:rsidR="0068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6B6BDFE" w14:textId="27090FA8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А.М. Голубьева С.А. Холодова В.Г. Абрамова А.Г. Кизиляева О.А.</w:t>
            </w:r>
          </w:p>
        </w:tc>
      </w:tr>
      <w:tr w:rsidR="00670604" w:rsidRPr="00F71601" w14:paraId="485203E3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083D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районном семинаре по теме "Приемы и методы работы с задачами разного уровня сложности по математической грамотности в рамках обновленных ФГОС"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DA7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6BA5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75EF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30E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1B60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Голубьева С.А. Гусева Н.Н. Могилева А.М.</w:t>
            </w:r>
          </w:p>
        </w:tc>
      </w:tr>
      <w:tr w:rsidR="00670604" w:rsidRPr="00F71601" w14:paraId="4131078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BFC47" w14:textId="79CABFD3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XIV Петербургский международный образовательный форум. Кластер: Дополнительное образование</w:t>
            </w:r>
            <w:r w:rsidR="00590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оспитание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9D6F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934F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118F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849B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01CE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Королева Е.В. </w:t>
            </w:r>
          </w:p>
        </w:tc>
      </w:tr>
      <w:tr w:rsidR="00670604" w:rsidRPr="00F71601" w14:paraId="089C540E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AC8F2" w14:textId="0D617349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«Руководство и управление образовательной организацией» портал Единый урок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BABE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- 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E9B6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C9A3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4AA5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873B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70604" w:rsidRPr="00F71601" w14:paraId="5594621D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15A60" w14:textId="6E905F8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по биологии "Сообщество.</w:t>
            </w:r>
            <w:r w:rsidR="00590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Экосистема. Биогеоценоз"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5050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F4DB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438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835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Мордовина П.А.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412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670604" w:rsidRPr="00F71601" w14:paraId="3B1985F6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4D06C" w14:textId="2B6288E5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неделя высоких технологий и техно предпринимательства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 «Сила хвои»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C899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63A5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9246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736F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5C6D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670604" w:rsidRPr="00F71601" w14:paraId="1C5E2B73" w14:textId="77777777" w:rsidTr="00B7345F">
        <w:trPr>
          <w:trHeight w:val="1740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0B21" w14:textId="3ECDF451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 Петроградский Педагогический Форум Семинар «Развитие социального интеллекта учащихся как ресурс жизнестойкости личности: актуальные практики»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8C5E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C41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F048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E245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5AB6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Ковригина М.А.</w:t>
            </w:r>
          </w:p>
        </w:tc>
      </w:tr>
      <w:tr w:rsidR="00670604" w:rsidRPr="00F71601" w14:paraId="0248B982" w14:textId="77777777" w:rsidTr="00590014">
        <w:trPr>
          <w:trHeight w:val="1548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58CC1" w14:textId="10948AC2" w:rsidR="00670604" w:rsidRPr="00670604" w:rsidRDefault="00670604" w:rsidP="0059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ПМОФ «Бинарные уроки и межпредметные проекты в персонифицированном образовательном процессе школы» Мастер-класс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5A7D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5F51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886D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8C56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9290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670604" w:rsidRPr="00F71601" w14:paraId="5814EE38" w14:textId="77777777" w:rsidTr="00590014">
        <w:trPr>
          <w:trHeight w:val="863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16547" w14:textId="77777777" w:rsidR="00670604" w:rsidRPr="00670604" w:rsidRDefault="00670604" w:rsidP="0059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по музыке: "Авторская песня: прошлое и настоящее"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1F5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A7FE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9DAA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6C7D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Конюшая Т.Г.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D1E0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Юркова А.М.</w:t>
            </w:r>
          </w:p>
        </w:tc>
      </w:tr>
      <w:tr w:rsidR="00670604" w:rsidRPr="00F71601" w14:paraId="30CE1619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3BCBA" w14:textId="0FCC5269" w:rsidR="00670604" w:rsidRPr="00670604" w:rsidRDefault="00670604" w:rsidP="0059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мастер-класс в выставочном зале Московского района по декорированию текстиля в рамках выставки батики</w:t>
            </w:r>
            <w:r w:rsidR="00590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"Луч света"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BF20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FE04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D2FA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93A4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DD3A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670604" w:rsidRPr="00F71601" w14:paraId="5423D9B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281C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жюри хореографического конкурса "Hip hop Fest"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A11E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CA30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6350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D3B5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жюри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949D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Викентьева С.В.</w:t>
            </w:r>
          </w:p>
        </w:tc>
      </w:tr>
      <w:tr w:rsidR="00670604" w:rsidRPr="00F71601" w14:paraId="56125DA2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4E6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жюри хореографического конкурса "Танцевальная Весна"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9ABD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2E7E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809D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E9DC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жюри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6B95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Викентьева С.В.</w:t>
            </w:r>
          </w:p>
        </w:tc>
      </w:tr>
      <w:tr w:rsidR="00670604" w:rsidRPr="00F71601" w14:paraId="13CBFC7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EEDE4" w14:textId="2C82350D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ГБУ “Централизованная библиотечная система Московского района”, проведение лекции и образовательного мастер-класса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8F5B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7DFB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E9F6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6775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лекции и образовательного мастер-класса по художественному текстилю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CB8D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670604" w:rsidRPr="00F71601" w14:paraId="0DFBE444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0BAA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Эксперт на районной конференции инноваций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10E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53F6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E776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7CFE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комиссия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0E70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Чехлаевская Н.В.</w:t>
            </w:r>
          </w:p>
        </w:tc>
      </w:tr>
      <w:tr w:rsidR="00670604" w:rsidRPr="00F71601" w14:paraId="76BB711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0CDC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ЛОИ в конференции инноваций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2692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83F8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8FEE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7788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балла по результатам общественной экспертизы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784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ЛОИ</w:t>
            </w:r>
          </w:p>
        </w:tc>
      </w:tr>
      <w:tr w:rsidR="00670604" w:rsidRPr="00F71601" w14:paraId="3D9DCE23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E6F1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"Мониторинг функционирования ВСОКО"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7FF2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4271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BEEA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0367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мониторинг и анализ ВСОКО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6685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Чехлаевская Н.В.</w:t>
            </w:r>
          </w:p>
        </w:tc>
      </w:tr>
      <w:tr w:rsidR="00670604" w:rsidRPr="00F71601" w14:paraId="4C212B2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9EA3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Локшинские чтения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AD6C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DB2B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DA89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A673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жюри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6EDE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 Жураченко Н.А.</w:t>
            </w:r>
          </w:p>
        </w:tc>
      </w:tr>
      <w:tr w:rsidR="00670604" w:rsidRPr="00F71601" w14:paraId="3E9B617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1638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"Единство фронта и тыла - залог Великой Победы"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38B7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9CC6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4C2B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F0B8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Юрата И.В.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AD99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670604" w:rsidRPr="00F71601" w14:paraId="57EEDA07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798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Эффективные методы обратной связи и формирующего оценивания для повышения качества обучения в основной школе, 72 часа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CF61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A9EF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0B5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970E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E250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70604" w:rsidRPr="00F71601" w14:paraId="1F0AF2CB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F14A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дизайна одежды "Стиль, мода, творчество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77FB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C5D4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3A6E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5A26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Оргкомитет конкурса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4B40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Багаева О.А. </w:t>
            </w:r>
          </w:p>
        </w:tc>
      </w:tr>
      <w:tr w:rsidR="00670604" w:rsidRPr="00F71601" w14:paraId="5B33DAA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11A9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научно-практическая конференция «Искусство: реализация обновленных ФГОС в петербургской школе»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6836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AD6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AB7C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86B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5D9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70604" w:rsidRPr="00F71601" w14:paraId="038E4DC0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83C9D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"Современный подход к организации и документационному обеспечению деятельности ОДОД в образовательном учреждении" ГБНОУ ДУМ СПБ, 36 часов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A4E3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7857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93A1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6863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770C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70604" w:rsidRPr="00F71601" w14:paraId="4A4A88F5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96ED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Научно-практическая конференция в ГБОУ СОШ № 87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E928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9715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DAD9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A0A7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жюри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F89E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 Сильванович А.В. Воронкова Н.К. Черевкова Е.В. Пашкова Т.Н. Сорокина Ю.А. Смирнова В.Н. Виноградова Е Демидова А.Т. Чехлаевская Н.В.</w:t>
            </w:r>
          </w:p>
        </w:tc>
      </w:tr>
      <w:tr w:rsidR="00670604" w:rsidRPr="00F71601" w14:paraId="7F0CFE1D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50CA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"Организация проектной деятельности учащихся во внеурочной работе по биологии и экологии"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2260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8999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98D5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0787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9F44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670604" w:rsidRPr="00F71601" w14:paraId="1B5EC026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D92D3" w14:textId="23050F5A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координационного совета Петроградского района</w:t>
            </w:r>
            <w:r w:rsidR="00590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общественной -профессиональной экспертизы"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7EE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EF3A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62D0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B2E5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инновационных продуктов ГБОУ СОШ Петроградского района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D27D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70604" w:rsidRPr="00F71601" w14:paraId="46DB1FEC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E1F4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Районная конференция образовательных инноваций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3172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CE326" w14:textId="47B367C1" w:rsidR="00670604" w:rsidRPr="00670604" w:rsidRDefault="0059001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325C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D68F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0702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670604" w:rsidRPr="00F71601" w14:paraId="142C0F65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46A76" w14:textId="3EBC63FA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«Организационно-правовые аспекты первой помощи»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526E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162CD" w14:textId="42EAA4AD" w:rsidR="00670604" w:rsidRPr="00670604" w:rsidRDefault="0059001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81CE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8A56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D323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670604" w:rsidRPr="00F71601" w14:paraId="60ABC862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75DF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«Образовательное Интернет-пространство современного педагога» ИМЦ 36 часов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DE45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DBC3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B59C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1386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CEDC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А.Г.</w:t>
            </w:r>
          </w:p>
        </w:tc>
      </w:tr>
      <w:tr w:rsidR="00670604" w:rsidRPr="00F71601" w14:paraId="7DA50121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33B8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преемственности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09C43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7A2D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 и 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EC62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+ 7 учителей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5B5C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 опытом между учителями начальной, основной и старшей школой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AFEFC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Н.Г., Турченко В.Е., Пашкова Т.Н., Рундквист А.О., Голубьева С.А., Горячева О.Б., Мартынова Л.С., Кудрявцев Д.А., Могилева А.М., Шамбанович С.С.</w:t>
            </w:r>
          </w:p>
        </w:tc>
      </w:tr>
      <w:tr w:rsidR="00670604" w:rsidRPr="00F71601" w14:paraId="46D7CEE8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94B4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урок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A6346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F44E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32EE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B3D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Паршикова Н.В.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B819A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670604" w:rsidRPr="00F71601" w14:paraId="7715FDA9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96B9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урок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0E9A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174A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60117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4ACF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Паршикова Н.В.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B6E5E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670604" w:rsidRPr="00F71601" w14:paraId="1C5B17AD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143B8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урок 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F9F1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8215B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489A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0E312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методист Головкина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3ED80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670604" w:rsidRPr="00F71601" w14:paraId="70DA733E" w14:textId="77777777" w:rsidTr="00B7345F">
        <w:trPr>
          <w:trHeight w:val="315"/>
        </w:trPr>
        <w:tc>
          <w:tcPr>
            <w:tcW w:w="2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808F5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АППО «Оказание первой помощи при отсутствии сознания, остановки дыхания и кровообращения»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C9949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17024" w14:textId="2A16FB81" w:rsidR="00670604" w:rsidRPr="00670604" w:rsidRDefault="0059001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80121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FFFC4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3E58F" w14:textId="77777777" w:rsidR="00670604" w:rsidRPr="00670604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</w:tbl>
    <w:p w14:paraId="01B78FF8" w14:textId="77777777" w:rsidR="00DC436C" w:rsidRDefault="00DC436C" w:rsidP="00DC4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EECBEB" w14:textId="41E7D8B2" w:rsidR="00DC436C" w:rsidRDefault="00DC436C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F71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НАУЧНО-ПРАКТИЧЕСКАЯ РАБОТА</w:t>
      </w:r>
    </w:p>
    <w:p w14:paraId="0D0886CD" w14:textId="77777777" w:rsidR="00DC436C" w:rsidRDefault="00DC436C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851"/>
        <w:gridCol w:w="1417"/>
        <w:gridCol w:w="1985"/>
        <w:gridCol w:w="1843"/>
      </w:tblGrid>
      <w:tr w:rsidR="00DC436C" w:rsidRPr="00DC436C" w14:paraId="41C54425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320C5" w14:textId="4C9A044C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CFEE1" w14:textId="4BA3B92A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AEB5C" w14:textId="63036D20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3F85F" w14:textId="157E61E8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C2715" w14:textId="2C7ECFBC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430E9" w14:textId="17F41998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DC436C" w:rsidRPr="00DC436C" w14:paraId="637396F4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C1E03" w14:textId="08DEC301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русскому языку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8480E" w14:textId="64EBB3E9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141AA" w14:textId="4161D47A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0E4E9" w14:textId="61211633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A836D" w14:textId="4D5D801D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0E310" w14:textId="3B25389A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 И.В. Мартынова Л.С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Горячева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</w:p>
        </w:tc>
      </w:tr>
      <w:tr w:rsidR="00DC436C" w:rsidRPr="00DC436C" w14:paraId="7C1BF7F8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0FB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истории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AC16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99C6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1E00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D3B3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6C8A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DC436C" w:rsidRPr="00DC436C" w14:paraId="18B58021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4CE5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обществознанию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DCDE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1FED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BA1E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FF70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4EA8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DC436C" w:rsidRPr="00DC436C" w14:paraId="45C27A67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131F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праву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7224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BE60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540C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3447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6ADB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DC436C" w:rsidRPr="00DC436C" w14:paraId="1763252B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E9B1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экономике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144E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D59E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F337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6EEF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B630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DC436C" w:rsidRPr="00DC436C" w14:paraId="0D67C137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58E7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работы над индивидуальным проектом "Моя семья"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6DBF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0AAA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FBD7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4F85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8079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6A433AC1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C058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физике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D5F9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80EC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AA3C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9124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0297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И.И.</w:t>
            </w:r>
          </w:p>
        </w:tc>
      </w:tr>
      <w:tr w:rsidR="00DC436C" w:rsidRPr="00DC436C" w14:paraId="5635745C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1E25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литературе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60B5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DBE4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89F8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B93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6660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 И.В. Мартынова Л.С. Горячева О.Б.</w:t>
            </w:r>
          </w:p>
        </w:tc>
      </w:tr>
      <w:tr w:rsidR="00DC436C" w:rsidRPr="00DC436C" w14:paraId="734DEFD8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DC86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ВО по русскому языку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D451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FABD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02AF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C8FE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- Егорова 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A8DC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DC436C" w:rsidRPr="00DC436C" w14:paraId="1231521C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7288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НТО Junior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AB50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EF22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BC51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5BD4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- Аркадов С.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C360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Е.А.</w:t>
            </w:r>
          </w:p>
        </w:tc>
      </w:tr>
      <w:tr w:rsidR="00DC436C" w:rsidRPr="00DC436C" w14:paraId="44C6E7EA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7AC0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экологии школьный этап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04B2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1297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0501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E1D8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EEE3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DC436C" w:rsidRPr="00DC436C" w14:paraId="49E729C1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BCDC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биологии школьный этап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1457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2FD1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31AF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D580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Призеры: 7кл Кузьмин Р. 10а -Жарова Т, Кузнецова 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6110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DC436C" w:rsidRPr="00DC436C" w14:paraId="26E7E6A8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9BB8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ВО по литературе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B67B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7544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96F5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0B84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- Леонова 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9DED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DC436C" w:rsidRPr="00DC436C" w14:paraId="0807A357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8861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Отборочный тур Х Санкт-Петербургская олимпиада по математике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DBA2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B968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9A40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5D61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- Годына М.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20F0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DC436C" w:rsidRPr="00DC436C" w14:paraId="0F8F738D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1F6A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олимпиада по русскому языку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F56E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5C2A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90EE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DA16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- Годына М., Нагорная Б.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53B4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DC436C" w:rsidRPr="00DC436C" w14:paraId="75E8A10F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0A59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Олимпиадный марафон (русский язык)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D62A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D8CF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678D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77D8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674C3" w14:textId="77777777" w:rsid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Денисова Е.В. Заливалова И.В. Пуршаева Г.Г. Мареева И.Б. </w:t>
            </w:r>
          </w:p>
          <w:p w14:paraId="650AF4CD" w14:textId="77777777" w:rsid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 Т.С. </w:t>
            </w:r>
          </w:p>
          <w:p w14:paraId="7EB80D71" w14:textId="788A19C1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 Салмина Н.Г. Турченко В.Е.</w:t>
            </w:r>
          </w:p>
        </w:tc>
      </w:tr>
      <w:tr w:rsidR="00DC436C" w:rsidRPr="00DC436C" w14:paraId="7FAD0B8C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7A3C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олимпиада по математике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2CF5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9833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CA94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7EFA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- Драк М.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0A23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DC436C" w:rsidRPr="00DC436C" w14:paraId="74B32650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0F0B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НТО Junior (финал)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EB9C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ABED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8485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C5D0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A394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Е.А.</w:t>
            </w:r>
          </w:p>
        </w:tc>
      </w:tr>
      <w:tr w:rsidR="00DC436C" w:rsidRPr="00DC436C" w14:paraId="197E6FB6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1B1A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ВО по физике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8ADA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BC28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987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0353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- Осипов 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6887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И.И.</w:t>
            </w:r>
          </w:p>
        </w:tc>
      </w:tr>
      <w:tr w:rsidR="00DC436C" w:rsidRPr="00DC436C" w14:paraId="7F638BB1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0663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ВО по экологии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E48A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65ED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09FE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3B72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- Жарова Т.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59F7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DC436C" w:rsidRPr="00DC436C" w14:paraId="2F3D1A96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301F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ВО по биологии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FDD9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AB4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9659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29A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A80D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Ю.А.</w:t>
            </w:r>
          </w:p>
        </w:tc>
      </w:tr>
      <w:tr w:rsidR="00DC436C" w:rsidRPr="00DC436C" w14:paraId="56A54A36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1B0C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английскому языку "Be smart"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6A1C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9E61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D48D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122D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1B8A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 Рундквист А.О. Черевкова Е.В.</w:t>
            </w:r>
          </w:p>
        </w:tc>
      </w:tr>
      <w:tr w:rsidR="00DC436C" w:rsidRPr="00DC436C" w14:paraId="125BDF02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CE34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 в рамках курса "Проектная деятельность"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785E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83BA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5DFA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2871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4C9B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и руководители проектов</w:t>
            </w:r>
          </w:p>
        </w:tc>
      </w:tr>
      <w:tr w:rsidR="00DC436C" w:rsidRPr="00DC436C" w14:paraId="3FA858C6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6FB8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английскому языку "Royal Corgi"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D80C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143D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4F70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4E86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призёр и участники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3DD9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 Рундквист А.О. Черевкова Е.В.</w:t>
            </w:r>
          </w:p>
        </w:tc>
      </w:tr>
      <w:tr w:rsidR="00DC436C" w:rsidRPr="00DC436C" w14:paraId="19CB3FBE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26DE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E5BA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0CB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82D7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4E54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DA83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проектов</w:t>
            </w:r>
          </w:p>
        </w:tc>
      </w:tr>
      <w:tr w:rsidR="00DC436C" w:rsidRPr="00DC436C" w14:paraId="14961908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915F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чтецов </w:t>
            </w: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учащихся 1-4 классов, ОВЗ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BA80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ACAF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97A8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ECFE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BC876" w14:textId="5F38408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1370938E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0A4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Олимпиадный марафон (математика) для 2-4 кл.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6B68A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5971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10CD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7622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CA91D" w14:textId="6AE2A4C5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4CC3C534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9762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математики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62ED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F362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C9C4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344A6" w14:textId="4EDEA5FD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счет, игра по станциям для 5-х и 6-х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математическая игра для 7-х, 8, и 9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Своя игра для 10а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видео на тему "Математика"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D88B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 Голубьева С.А. Сильванович А.В. Чехлаевская Н.В.</w:t>
            </w:r>
          </w:p>
        </w:tc>
      </w:tr>
      <w:tr w:rsidR="00DC436C" w:rsidRPr="00DC436C" w14:paraId="569BEBEC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1301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Интегрированная олимпиада "Петербургские надежды" 2023-2024 для 4 классов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F824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6C5E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2E10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050B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46D25" w14:textId="61A9CB9C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6E36A318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6A18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«Умники и умницы 2023» по русскому языку среди учащихся 3-х классов - любителей словесности в рамках реализации программы: «Языковая деятельность, через дидактические игры»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F043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0B15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FC21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5359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57783" w14:textId="57093D45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64333A28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BCD0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неделя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4477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5E76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C734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0330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сценки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37102" w14:textId="0E341466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2DF0989C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B07F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Учи.ру по окружающему миру и экологии для 1-9 классов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D7D1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5174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AC78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62E0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FEF0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</w:t>
            </w:r>
            <w:r w:rsidRPr="00DC4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C436C" w:rsidRPr="00DC436C" w14:paraId="0BCCD143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B68B3" w14:textId="4E92BBF1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районная научно-практическая конференция школьников секции "Наука.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Технологии. Инновации"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C4E3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FD0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8DCA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DED21" w14:textId="77777777" w:rsid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- Берлев М., Ковальчук И., Жарова Т., </w:t>
            </w:r>
          </w:p>
          <w:p w14:paraId="22CCE0AD" w14:textId="77777777" w:rsid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Е., Леготкина З., Голиков Д., Чилингарова В., Голуб М. 2 место - Иванилова В., Кузнецова А., Бахарев И.,</w:t>
            </w:r>
          </w:p>
          <w:p w14:paraId="68B2BB19" w14:textId="77777777" w:rsid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Марченко М. </w:t>
            </w:r>
          </w:p>
          <w:p w14:paraId="38208862" w14:textId="77777777" w:rsid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место - Мурзакова В., Шияненко Т., Алексеева Н., </w:t>
            </w:r>
          </w:p>
          <w:p w14:paraId="185EAE1D" w14:textId="77777777" w:rsid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 С., </w:t>
            </w:r>
          </w:p>
          <w:p w14:paraId="5CD6A37A" w14:textId="531CF13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М.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A55D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 Смирнова В.Н. Руководители проектов</w:t>
            </w:r>
          </w:p>
        </w:tc>
      </w:tr>
      <w:tr w:rsidR="00DC436C" w:rsidRPr="00DC436C" w14:paraId="6F50F01A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49FE0" w14:textId="549C4A33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сетевая научно-практическая конференция школьников «Петроградская сторона» секция «Жизнь большого города»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6387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193F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51C1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3067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B6C2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DC436C" w:rsidRPr="00DC436C" w14:paraId="0E89C13C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810C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английскому языку Учи.ру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87B8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7F70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DCE7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5B6A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призёры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C998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 Рундквист А.О. Черевкова Е.В. Пашкова Т.Н. Виноградова Е.А.</w:t>
            </w:r>
          </w:p>
        </w:tc>
      </w:tr>
      <w:tr w:rsidR="00DC436C" w:rsidRPr="00DC436C" w14:paraId="0F9C7CB6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6C654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 "Моя семья"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372C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8576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EBD7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7B2B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Проекты посвящены увлечениям и интересам семьи, направлены на сотрудничество семьи и школы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09FBA" w14:textId="20615E55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16856BBD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9194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Интегрированная олимпиада "Петербургские надежды" 2023-2024 для 4 классов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C67E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9F27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7885D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7160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5C863" w14:textId="2CBF5C7D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37576101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2E92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Олимпиадный марафон (окружающий мир) для 2-4 кл.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87A6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CA27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0F83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FE33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BE75B" w14:textId="300A2641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1ACFF23E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1402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проектов "Статистика"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5E08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3206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04587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8019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направлены на практическое применение знаний по теме "Статистические характеристики"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2DF5F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Н.Н., Смирнова В.Н.</w:t>
            </w:r>
          </w:p>
        </w:tc>
      </w:tr>
      <w:tr w:rsidR="00DC436C" w:rsidRPr="00DC436C" w14:paraId="4DDE84EE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CE6E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 "Профессия моих родителей"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1FB9C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E808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51090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9182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(проекты посвящены профессии родителей, направлены на сотрудничество родителей и детей, а также на расширение знаний о профессиях)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0D16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 Смирнова В.Н.</w:t>
            </w:r>
          </w:p>
        </w:tc>
      </w:tr>
      <w:tr w:rsidR="00DC436C" w:rsidRPr="00DC436C" w14:paraId="67D51772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E8BD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 по теме "Семья"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831E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ECFDE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961E5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D7DC3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работа Проекты посвящены увлечениям и интересам семьи, направлены на сотрудничество семьи и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E671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C436C" w:rsidRPr="00DC436C" w14:paraId="5A17418C" w14:textId="77777777" w:rsidTr="00DC436C">
        <w:trPr>
          <w:trHeight w:val="315"/>
        </w:trPr>
        <w:tc>
          <w:tcPr>
            <w:tcW w:w="2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15EA1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 по теории вероятностей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84E1B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95952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46DD6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69CC9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99008" w14:textId="77777777" w:rsidR="00DC436C" w:rsidRPr="00DC436C" w:rsidRDefault="00DC436C" w:rsidP="00D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 Сильванович А.В.</w:t>
            </w:r>
          </w:p>
        </w:tc>
      </w:tr>
    </w:tbl>
    <w:p w14:paraId="72C2F712" w14:textId="77777777" w:rsidR="00DC436C" w:rsidRPr="00F71601" w:rsidRDefault="00DC436C" w:rsidP="0067060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DC436C" w:rsidRPr="00F71601" w:rsidSect="007176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043B4"/>
    <w:multiLevelType w:val="hybridMultilevel"/>
    <w:tmpl w:val="03BA3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5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F4"/>
    <w:rsid w:val="00071577"/>
    <w:rsid w:val="0007252D"/>
    <w:rsid w:val="00090A1F"/>
    <w:rsid w:val="000F18CB"/>
    <w:rsid w:val="000F231F"/>
    <w:rsid w:val="00101C5D"/>
    <w:rsid w:val="001A6D45"/>
    <w:rsid w:val="001B3EB0"/>
    <w:rsid w:val="001C7D4A"/>
    <w:rsid w:val="00216F0F"/>
    <w:rsid w:val="00240011"/>
    <w:rsid w:val="00281A32"/>
    <w:rsid w:val="002A5D06"/>
    <w:rsid w:val="002E7F94"/>
    <w:rsid w:val="00371CD9"/>
    <w:rsid w:val="003A300F"/>
    <w:rsid w:val="003C1895"/>
    <w:rsid w:val="003C4369"/>
    <w:rsid w:val="003D50AB"/>
    <w:rsid w:val="003E79F4"/>
    <w:rsid w:val="00416779"/>
    <w:rsid w:val="0047465B"/>
    <w:rsid w:val="004931C7"/>
    <w:rsid w:val="004A58B0"/>
    <w:rsid w:val="004B50A2"/>
    <w:rsid w:val="004D4F71"/>
    <w:rsid w:val="004E4FF4"/>
    <w:rsid w:val="005249D0"/>
    <w:rsid w:val="00524C6B"/>
    <w:rsid w:val="00590014"/>
    <w:rsid w:val="005D59E4"/>
    <w:rsid w:val="005F0EA9"/>
    <w:rsid w:val="005F3676"/>
    <w:rsid w:val="005F4690"/>
    <w:rsid w:val="00661F7E"/>
    <w:rsid w:val="00667D02"/>
    <w:rsid w:val="00670604"/>
    <w:rsid w:val="0068041E"/>
    <w:rsid w:val="0069218E"/>
    <w:rsid w:val="00692578"/>
    <w:rsid w:val="00713870"/>
    <w:rsid w:val="00716801"/>
    <w:rsid w:val="007176E1"/>
    <w:rsid w:val="007415FE"/>
    <w:rsid w:val="007443DF"/>
    <w:rsid w:val="0077372B"/>
    <w:rsid w:val="007800D2"/>
    <w:rsid w:val="007B76FA"/>
    <w:rsid w:val="007C40FD"/>
    <w:rsid w:val="007D451C"/>
    <w:rsid w:val="00802A0B"/>
    <w:rsid w:val="00804196"/>
    <w:rsid w:val="00826646"/>
    <w:rsid w:val="00842324"/>
    <w:rsid w:val="00863A2B"/>
    <w:rsid w:val="0088353D"/>
    <w:rsid w:val="008D0328"/>
    <w:rsid w:val="008F6F25"/>
    <w:rsid w:val="00920890"/>
    <w:rsid w:val="00920F6A"/>
    <w:rsid w:val="0095743F"/>
    <w:rsid w:val="00985C28"/>
    <w:rsid w:val="009B366B"/>
    <w:rsid w:val="00A149D4"/>
    <w:rsid w:val="00A32669"/>
    <w:rsid w:val="00A403FF"/>
    <w:rsid w:val="00A53C1C"/>
    <w:rsid w:val="00A70B77"/>
    <w:rsid w:val="00A77256"/>
    <w:rsid w:val="00A86126"/>
    <w:rsid w:val="00AA7F66"/>
    <w:rsid w:val="00AB54EA"/>
    <w:rsid w:val="00AC0A0E"/>
    <w:rsid w:val="00AC58D5"/>
    <w:rsid w:val="00B07699"/>
    <w:rsid w:val="00B11226"/>
    <w:rsid w:val="00B51845"/>
    <w:rsid w:val="00B7345F"/>
    <w:rsid w:val="00B8051C"/>
    <w:rsid w:val="00BF2E0D"/>
    <w:rsid w:val="00C057E6"/>
    <w:rsid w:val="00C105D8"/>
    <w:rsid w:val="00C30254"/>
    <w:rsid w:val="00C95DE9"/>
    <w:rsid w:val="00CA1D98"/>
    <w:rsid w:val="00CE3162"/>
    <w:rsid w:val="00D047DE"/>
    <w:rsid w:val="00D2565F"/>
    <w:rsid w:val="00DC436C"/>
    <w:rsid w:val="00DF06C0"/>
    <w:rsid w:val="00E03341"/>
    <w:rsid w:val="00E06B28"/>
    <w:rsid w:val="00E16F03"/>
    <w:rsid w:val="00E749B7"/>
    <w:rsid w:val="00E93B31"/>
    <w:rsid w:val="00EB77AF"/>
    <w:rsid w:val="00EC1F33"/>
    <w:rsid w:val="00EC5F56"/>
    <w:rsid w:val="00EE1B7A"/>
    <w:rsid w:val="00F10C79"/>
    <w:rsid w:val="00F34892"/>
    <w:rsid w:val="00F46036"/>
    <w:rsid w:val="00F71601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B032"/>
  <w15:chartTrackingRefBased/>
  <w15:docId w15:val="{E42E3D68-4EAC-4A27-92F9-3B2355D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1226"/>
  </w:style>
  <w:style w:type="paragraph" w:customStyle="1" w:styleId="msonormal0">
    <w:name w:val="msonormal"/>
    <w:basedOn w:val="a"/>
    <w:rsid w:val="00B1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1226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E3162"/>
  </w:style>
  <w:style w:type="numbering" w:customStyle="1" w:styleId="3">
    <w:name w:val="Нет списка3"/>
    <w:next w:val="a2"/>
    <w:uiPriority w:val="99"/>
    <w:semiHidden/>
    <w:unhideWhenUsed/>
    <w:rsid w:val="00CE3162"/>
  </w:style>
  <w:style w:type="numbering" w:customStyle="1" w:styleId="4">
    <w:name w:val="Нет списка4"/>
    <w:next w:val="a2"/>
    <w:uiPriority w:val="99"/>
    <w:semiHidden/>
    <w:unhideWhenUsed/>
    <w:rsid w:val="00F9440E"/>
  </w:style>
  <w:style w:type="numbering" w:customStyle="1" w:styleId="11">
    <w:name w:val="Нет списка11"/>
    <w:next w:val="a2"/>
    <w:uiPriority w:val="99"/>
    <w:semiHidden/>
    <w:unhideWhenUsed/>
    <w:rsid w:val="00F9440E"/>
  </w:style>
  <w:style w:type="numbering" w:customStyle="1" w:styleId="21">
    <w:name w:val="Нет списка21"/>
    <w:next w:val="a2"/>
    <w:uiPriority w:val="99"/>
    <w:semiHidden/>
    <w:unhideWhenUsed/>
    <w:rsid w:val="00F9440E"/>
  </w:style>
  <w:style w:type="numbering" w:customStyle="1" w:styleId="31">
    <w:name w:val="Нет списка31"/>
    <w:next w:val="a2"/>
    <w:uiPriority w:val="99"/>
    <w:semiHidden/>
    <w:unhideWhenUsed/>
    <w:rsid w:val="00F9440E"/>
  </w:style>
  <w:style w:type="numbering" w:customStyle="1" w:styleId="5">
    <w:name w:val="Нет списка5"/>
    <w:next w:val="a2"/>
    <w:uiPriority w:val="99"/>
    <w:semiHidden/>
    <w:unhideWhenUsed/>
    <w:rsid w:val="00E93B31"/>
  </w:style>
  <w:style w:type="numbering" w:customStyle="1" w:styleId="6">
    <w:name w:val="Нет списка6"/>
    <w:next w:val="a2"/>
    <w:uiPriority w:val="99"/>
    <w:semiHidden/>
    <w:unhideWhenUsed/>
    <w:rsid w:val="00826646"/>
  </w:style>
  <w:style w:type="table" w:styleId="a4">
    <w:name w:val="Table Grid"/>
    <w:basedOn w:val="a1"/>
    <w:uiPriority w:val="39"/>
    <w:rsid w:val="00C0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28</Pages>
  <Words>7899</Words>
  <Characters>45028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Захаров</dc:creator>
  <cp:keywords/>
  <dc:description/>
  <cp:lastModifiedBy>Тимофей Захаров</cp:lastModifiedBy>
  <cp:revision>81</cp:revision>
  <dcterms:created xsi:type="dcterms:W3CDTF">2022-03-25T19:09:00Z</dcterms:created>
  <dcterms:modified xsi:type="dcterms:W3CDTF">2024-06-20T18:55:00Z</dcterms:modified>
</cp:coreProperties>
</file>